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A09E" w14:textId="388541C2" w:rsidR="00154049" w:rsidRPr="00A3058E" w:rsidRDefault="00154049" w:rsidP="0015404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5EB96FD3" wp14:editId="0B03D649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C7DCE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7E630859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3844273C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14:paraId="29A1E7AA" w14:textId="77777777" w:rsidR="00154049" w:rsidRPr="005555BA" w:rsidRDefault="00154049" w:rsidP="0015404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120E05DB" w14:textId="26055D65" w:rsidR="00025FD1" w:rsidRPr="00521BF1" w:rsidRDefault="00025FD1" w:rsidP="00025FD1">
      <w:pPr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521BF1">
        <w:rPr>
          <w:sz w:val="28"/>
          <w:szCs w:val="28"/>
          <w:u w:val="single"/>
        </w:rPr>
        <w:t xml:space="preserve">  </w:t>
      </w:r>
      <w:proofErr w:type="gramEnd"/>
      <w:r w:rsidR="00521BF1">
        <w:rPr>
          <w:sz w:val="28"/>
          <w:szCs w:val="28"/>
          <w:u w:val="single"/>
        </w:rPr>
        <w:t xml:space="preserve"> 08   </w:t>
      </w:r>
      <w:r>
        <w:rPr>
          <w:sz w:val="28"/>
          <w:szCs w:val="28"/>
        </w:rPr>
        <w:t>»</w:t>
      </w:r>
      <w:r w:rsidR="00521BF1">
        <w:rPr>
          <w:sz w:val="28"/>
          <w:szCs w:val="28"/>
          <w:u w:val="single"/>
        </w:rPr>
        <w:t xml:space="preserve">    апреля</w:t>
      </w:r>
      <w:r w:rsidR="00F902AD">
        <w:rPr>
          <w:sz w:val="28"/>
          <w:szCs w:val="28"/>
          <w:u w:val="single"/>
        </w:rPr>
        <w:t xml:space="preserve">   2020</w:t>
      </w:r>
      <w:r>
        <w:t>г.</w:t>
      </w:r>
      <w:r w:rsidR="00263180">
        <w:t xml:space="preserve"> </w:t>
      </w:r>
      <w:r>
        <w:t>№</w:t>
      </w:r>
      <w:r w:rsidR="00521BF1">
        <w:rPr>
          <w:sz w:val="28"/>
          <w:szCs w:val="28"/>
          <w:u w:val="single"/>
        </w:rPr>
        <w:t xml:space="preserve">  659-П</w:t>
      </w:r>
    </w:p>
    <w:p w14:paraId="35930D37" w14:textId="77777777" w:rsidR="00154049" w:rsidRDefault="00154049" w:rsidP="00154049">
      <w:pPr>
        <w:spacing w:before="120"/>
        <w:jc w:val="center"/>
      </w:pPr>
      <w:r>
        <w:t>пгт. Промышленная</w:t>
      </w:r>
    </w:p>
    <w:p w14:paraId="656ED7C9" w14:textId="77777777" w:rsidR="00154049" w:rsidRDefault="00154049" w:rsidP="00154049">
      <w:pPr>
        <w:spacing w:before="120"/>
        <w:jc w:val="center"/>
        <w:rPr>
          <w:b/>
          <w:sz w:val="28"/>
          <w:szCs w:val="28"/>
          <w:lang w:eastAsia="ru-RU"/>
        </w:rPr>
      </w:pPr>
    </w:p>
    <w:p w14:paraId="68592DEE" w14:textId="3605CADE" w:rsidR="00154049" w:rsidRPr="00A3058E" w:rsidRDefault="00154049" w:rsidP="00154049">
      <w:pPr>
        <w:spacing w:before="120"/>
        <w:jc w:val="center"/>
        <w:rPr>
          <w:b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</w:t>
      </w:r>
      <w:r w:rsidRPr="00A3058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внесении изменений в постановление администрации Промышленновского муниципального </w:t>
      </w:r>
      <w:r w:rsidR="002115AD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09.11.2017 № 1264-П </w:t>
      </w:r>
      <w:r w:rsidRPr="00A3058E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Об утверждении муниципальной программы «</w:t>
      </w:r>
      <w:r w:rsidRPr="00A3058E">
        <w:rPr>
          <w:b/>
          <w:sz w:val="28"/>
          <w:szCs w:val="28"/>
          <w:lang w:eastAsia="ru-RU"/>
        </w:rPr>
        <w:t xml:space="preserve">Развитие культуры, молодежной политики, спорта и туризма в Промышленновском </w:t>
      </w:r>
      <w:r w:rsidR="002115AD">
        <w:rPr>
          <w:b/>
          <w:sz w:val="28"/>
          <w:szCs w:val="28"/>
          <w:lang w:eastAsia="ru-RU"/>
        </w:rPr>
        <w:t>муниципальном округе</w:t>
      </w:r>
      <w:r w:rsidRPr="00A3058E">
        <w:rPr>
          <w:b/>
          <w:sz w:val="28"/>
          <w:szCs w:val="28"/>
          <w:lang w:eastAsia="ru-RU"/>
        </w:rPr>
        <w:t>» на 201</w:t>
      </w:r>
      <w:r>
        <w:rPr>
          <w:b/>
          <w:sz w:val="28"/>
          <w:szCs w:val="28"/>
          <w:lang w:eastAsia="ru-RU"/>
        </w:rPr>
        <w:t>8</w:t>
      </w:r>
      <w:r w:rsidRPr="00A3058E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22</w:t>
      </w:r>
      <w:r w:rsidRPr="00A3058E">
        <w:rPr>
          <w:b/>
          <w:sz w:val="28"/>
          <w:szCs w:val="28"/>
          <w:lang w:eastAsia="ru-RU"/>
        </w:rPr>
        <w:t xml:space="preserve"> годы</w:t>
      </w:r>
      <w:r>
        <w:rPr>
          <w:b/>
          <w:sz w:val="28"/>
          <w:szCs w:val="28"/>
          <w:lang w:eastAsia="ru-RU"/>
        </w:rPr>
        <w:t>» (в редакции постановлений от 05.12.2017 № 1370-П, от 07.02.2018 № 148-П, от 29.05.2018 № 590-П, от 15.06.2018 № 651-П, от 08.10.2018 № 1110-П, от 29.10.2018 № 1241-П, от 29.12.2018 № 1544-П, от 29.12.2018 № 1552-П, от 30.04.2019 № 549-П, от 12.09.2019 № 1100-П, от 21.10.2019 № 1273-П</w:t>
      </w:r>
      <w:r w:rsidR="00445F2D">
        <w:rPr>
          <w:b/>
          <w:sz w:val="28"/>
          <w:szCs w:val="28"/>
          <w:lang w:eastAsia="ru-RU"/>
        </w:rPr>
        <w:t>, от 30.12.2019 № 1633-П</w:t>
      </w:r>
      <w:r>
        <w:rPr>
          <w:b/>
          <w:sz w:val="28"/>
          <w:szCs w:val="28"/>
          <w:lang w:eastAsia="ru-RU"/>
        </w:rPr>
        <w:t>)</w:t>
      </w:r>
    </w:p>
    <w:bookmarkEnd w:id="0"/>
    <w:p w14:paraId="40440397" w14:textId="77777777" w:rsidR="00154049" w:rsidRPr="00A3058E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0C4A8290" w14:textId="33EFEDE2" w:rsidR="00154049" w:rsidRPr="00683DDA" w:rsidRDefault="00445F2D" w:rsidP="00154049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соответствии с решением Совета народных депутатов Промышленновского муниципального округа от 26.</w:t>
      </w:r>
      <w:r w:rsidR="00A83703">
        <w:rPr>
          <w:color w:val="000000"/>
          <w:sz w:val="28"/>
          <w:szCs w:val="28"/>
          <w:lang w:eastAsia="ru-RU" w:bidi="ru-RU"/>
        </w:rPr>
        <w:t>03</w:t>
      </w:r>
      <w:r w:rsidR="00154049" w:rsidRPr="0059041D">
        <w:rPr>
          <w:color w:val="000000"/>
          <w:sz w:val="28"/>
          <w:szCs w:val="28"/>
          <w:lang w:eastAsia="ru-RU" w:bidi="ru-RU"/>
        </w:rPr>
        <w:t>.20</w:t>
      </w:r>
      <w:r w:rsidR="00A83703">
        <w:rPr>
          <w:color w:val="000000"/>
          <w:sz w:val="28"/>
          <w:szCs w:val="28"/>
          <w:lang w:eastAsia="ru-RU" w:bidi="ru-RU"/>
        </w:rPr>
        <w:t>20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№ 1</w:t>
      </w:r>
      <w:r w:rsidR="00A83703">
        <w:rPr>
          <w:color w:val="000000"/>
          <w:sz w:val="28"/>
          <w:szCs w:val="28"/>
          <w:lang w:eastAsia="ru-RU" w:bidi="ru-RU"/>
        </w:rPr>
        <w:t>06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«О внесении изменений и дополнений в решение Совета народных депутатов Промышленновского муниципального </w:t>
      </w:r>
      <w:r w:rsidR="00C037BB">
        <w:rPr>
          <w:color w:val="000000"/>
          <w:sz w:val="28"/>
          <w:szCs w:val="28"/>
          <w:lang w:eastAsia="ru-RU" w:bidi="ru-RU"/>
        </w:rPr>
        <w:t>округа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от </w:t>
      </w:r>
      <w:r w:rsidR="00C037BB">
        <w:rPr>
          <w:color w:val="000000"/>
          <w:sz w:val="28"/>
          <w:szCs w:val="28"/>
          <w:lang w:eastAsia="ru-RU" w:bidi="ru-RU"/>
        </w:rPr>
        <w:t>26</w:t>
      </w:r>
      <w:r w:rsidR="00154049" w:rsidRPr="0059041D">
        <w:rPr>
          <w:color w:val="000000"/>
          <w:sz w:val="28"/>
          <w:szCs w:val="28"/>
          <w:lang w:eastAsia="ru-RU" w:bidi="ru-RU"/>
        </w:rPr>
        <w:t>.12.201</w:t>
      </w:r>
      <w:r w:rsidR="00C037BB">
        <w:rPr>
          <w:color w:val="000000"/>
          <w:sz w:val="28"/>
          <w:szCs w:val="28"/>
          <w:lang w:eastAsia="ru-RU" w:bidi="ru-RU"/>
        </w:rPr>
        <w:t>9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№ </w:t>
      </w:r>
      <w:r w:rsidR="00C037BB">
        <w:rPr>
          <w:color w:val="000000"/>
          <w:sz w:val="28"/>
          <w:szCs w:val="28"/>
          <w:lang w:eastAsia="ru-RU" w:bidi="ru-RU"/>
        </w:rPr>
        <w:t>14</w:t>
      </w:r>
      <w:r w:rsidR="00154049" w:rsidRPr="0059041D">
        <w:rPr>
          <w:color w:val="000000"/>
          <w:sz w:val="28"/>
          <w:szCs w:val="28"/>
          <w:lang w:eastAsia="ru-RU" w:bidi="ru-RU"/>
        </w:rPr>
        <w:t xml:space="preserve"> </w:t>
      </w:r>
      <w:r w:rsidR="00C037BB">
        <w:rPr>
          <w:color w:val="000000"/>
          <w:sz w:val="28"/>
          <w:szCs w:val="28"/>
          <w:lang w:eastAsia="ru-RU" w:bidi="ru-RU"/>
        </w:rPr>
        <w:t>«О бюджете Промышленновского муниципального округа  на 2020 год и плановый период 2021 и 2022 годов»</w:t>
      </w:r>
      <w:r w:rsidR="00154049" w:rsidRPr="0059041D">
        <w:rPr>
          <w:color w:val="000000"/>
          <w:sz w:val="28"/>
          <w:szCs w:val="28"/>
          <w:lang w:eastAsia="ru-RU" w:bidi="ru-RU"/>
        </w:rPr>
        <w:t>,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</w:t>
      </w:r>
      <w:r w:rsidR="00154049">
        <w:rPr>
          <w:sz w:val="28"/>
          <w:szCs w:val="28"/>
          <w:lang w:eastAsia="ru-RU"/>
        </w:rPr>
        <w:t>:</w:t>
      </w:r>
    </w:p>
    <w:p w14:paraId="217F8576" w14:textId="1C2BF269" w:rsidR="00154049" w:rsidRPr="00B55C0C" w:rsidRDefault="00154049" w:rsidP="00154049">
      <w:pPr>
        <w:ind w:firstLine="709"/>
        <w:jc w:val="both"/>
        <w:rPr>
          <w:sz w:val="28"/>
          <w:szCs w:val="28"/>
          <w:lang w:eastAsia="ru-RU"/>
        </w:rPr>
      </w:pPr>
      <w:r w:rsidRPr="00683DDA">
        <w:rPr>
          <w:sz w:val="28"/>
          <w:szCs w:val="28"/>
          <w:lang w:eastAsia="ru-RU"/>
        </w:rPr>
        <w:t xml:space="preserve">1. Внести в </w:t>
      </w:r>
      <w:r w:rsidRPr="008A5AEA">
        <w:rPr>
          <w:sz w:val="28"/>
          <w:szCs w:val="28"/>
          <w:lang w:eastAsia="ru-RU"/>
        </w:rPr>
        <w:t xml:space="preserve">постановление администрации Промышленновского муниципального </w:t>
      </w:r>
      <w:r w:rsidR="00025FD1">
        <w:rPr>
          <w:sz w:val="28"/>
          <w:szCs w:val="28"/>
          <w:lang w:eastAsia="ru-RU"/>
        </w:rPr>
        <w:t>округа</w:t>
      </w:r>
      <w:r w:rsidRPr="008A5AEA">
        <w:rPr>
          <w:sz w:val="28"/>
          <w:szCs w:val="28"/>
          <w:lang w:eastAsia="ru-RU"/>
        </w:rPr>
        <w:t xml:space="preserve"> от 09.11.2017 № 1264-П «Об утверждении муниципальной программы «Развитие культуры, молодежной политики, спорта и туризма в Промышленновском </w:t>
      </w:r>
      <w:r w:rsidR="00025FD1">
        <w:rPr>
          <w:sz w:val="28"/>
          <w:szCs w:val="28"/>
          <w:lang w:eastAsia="ru-RU"/>
        </w:rPr>
        <w:t>муниципальном округе</w:t>
      </w:r>
      <w:r w:rsidRPr="008A5AEA">
        <w:rPr>
          <w:sz w:val="28"/>
          <w:szCs w:val="28"/>
          <w:lang w:eastAsia="ru-RU"/>
        </w:rPr>
        <w:t>» на 2018-202</w:t>
      </w:r>
      <w:r>
        <w:rPr>
          <w:sz w:val="28"/>
          <w:szCs w:val="28"/>
          <w:lang w:eastAsia="ru-RU"/>
        </w:rPr>
        <w:t>2</w:t>
      </w:r>
      <w:r w:rsidRPr="008A5AEA">
        <w:rPr>
          <w:sz w:val="28"/>
          <w:szCs w:val="28"/>
          <w:lang w:eastAsia="ru-RU"/>
        </w:rPr>
        <w:t xml:space="preserve"> годы» (в редакции постановлений от 05.12.2017 № 1370-П, от 07.02.2018 </w:t>
      </w:r>
      <w:r w:rsidR="00342F8F">
        <w:rPr>
          <w:sz w:val="28"/>
          <w:szCs w:val="28"/>
          <w:lang w:eastAsia="ru-RU"/>
        </w:rPr>
        <w:t xml:space="preserve">                     </w:t>
      </w:r>
      <w:r w:rsidRPr="008A5AEA">
        <w:rPr>
          <w:sz w:val="28"/>
          <w:szCs w:val="28"/>
          <w:lang w:eastAsia="ru-RU"/>
        </w:rPr>
        <w:t xml:space="preserve">№ 148-П, от 29.05.2018 № 590-П, от 15.06.2018 № 651-П, от 08.10.2018 </w:t>
      </w:r>
      <w:r w:rsidR="00342F8F">
        <w:rPr>
          <w:sz w:val="28"/>
          <w:szCs w:val="28"/>
          <w:lang w:eastAsia="ru-RU"/>
        </w:rPr>
        <w:t xml:space="preserve">                            </w:t>
      </w:r>
      <w:r w:rsidRPr="008A5AEA">
        <w:rPr>
          <w:sz w:val="28"/>
          <w:szCs w:val="28"/>
          <w:lang w:eastAsia="ru-RU"/>
        </w:rPr>
        <w:t xml:space="preserve">№ 1110-П, от 29.10.2018 № 1241-П, от 29.12.2018 № 1544-П, от 29.12.2018 </w:t>
      </w:r>
      <w:r w:rsidR="00342F8F">
        <w:rPr>
          <w:sz w:val="28"/>
          <w:szCs w:val="28"/>
          <w:lang w:eastAsia="ru-RU"/>
        </w:rPr>
        <w:t xml:space="preserve">                   </w:t>
      </w:r>
      <w:r w:rsidRPr="008A5AEA">
        <w:rPr>
          <w:sz w:val="28"/>
          <w:szCs w:val="28"/>
          <w:lang w:eastAsia="ru-RU"/>
        </w:rPr>
        <w:t>№ 1552-П, от 30.04.2019 № 549-П, от 12.09.019 №</w:t>
      </w:r>
      <w:r>
        <w:rPr>
          <w:sz w:val="28"/>
          <w:szCs w:val="28"/>
          <w:lang w:eastAsia="ru-RU"/>
        </w:rPr>
        <w:t xml:space="preserve"> </w:t>
      </w:r>
      <w:r w:rsidRPr="008A5AEA">
        <w:rPr>
          <w:sz w:val="28"/>
          <w:szCs w:val="28"/>
          <w:lang w:eastAsia="ru-RU"/>
        </w:rPr>
        <w:t>1100-П</w:t>
      </w:r>
      <w:r>
        <w:rPr>
          <w:sz w:val="28"/>
          <w:szCs w:val="28"/>
          <w:lang w:eastAsia="ru-RU"/>
        </w:rPr>
        <w:t xml:space="preserve">, </w:t>
      </w:r>
      <w:r w:rsidRPr="0059041D">
        <w:rPr>
          <w:sz w:val="28"/>
          <w:szCs w:val="28"/>
          <w:lang w:eastAsia="ru-RU"/>
        </w:rPr>
        <w:t xml:space="preserve">от 21.10.2019 </w:t>
      </w:r>
      <w:r w:rsidR="00342F8F">
        <w:rPr>
          <w:sz w:val="28"/>
          <w:szCs w:val="28"/>
          <w:lang w:eastAsia="ru-RU"/>
        </w:rPr>
        <w:t xml:space="preserve">                        </w:t>
      </w:r>
      <w:r w:rsidRPr="0059041D">
        <w:rPr>
          <w:sz w:val="28"/>
          <w:szCs w:val="28"/>
          <w:lang w:eastAsia="ru-RU"/>
        </w:rPr>
        <w:t>№ 1273-П</w:t>
      </w:r>
      <w:r w:rsidR="00025FD1">
        <w:rPr>
          <w:sz w:val="28"/>
          <w:szCs w:val="28"/>
          <w:lang w:eastAsia="ru-RU"/>
        </w:rPr>
        <w:t>, от 30.12.2019</w:t>
      </w:r>
      <w:r w:rsidR="00342F8F">
        <w:rPr>
          <w:sz w:val="28"/>
          <w:szCs w:val="28"/>
          <w:lang w:eastAsia="ru-RU"/>
        </w:rPr>
        <w:t xml:space="preserve"> № 1633-П</w:t>
      </w:r>
      <w:r w:rsidRPr="0059041D">
        <w:rPr>
          <w:sz w:val="28"/>
          <w:szCs w:val="28"/>
          <w:lang w:eastAsia="ru-RU"/>
        </w:rPr>
        <w:t>)</w:t>
      </w:r>
      <w:r w:rsidRPr="00683DDA">
        <w:rPr>
          <w:sz w:val="28"/>
          <w:szCs w:val="28"/>
          <w:lang w:eastAsia="ru-RU"/>
        </w:rPr>
        <w:t xml:space="preserve"> следующие изменения:</w:t>
      </w:r>
    </w:p>
    <w:p w14:paraId="2E29EE7B" w14:textId="25F054A2" w:rsidR="00154049" w:rsidRDefault="00025FD1" w:rsidP="00154049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1.1.</w:t>
      </w:r>
      <w:r w:rsidR="00154049">
        <w:rPr>
          <w:sz w:val="28"/>
          <w:szCs w:val="28"/>
        </w:rPr>
        <w:t xml:space="preserve"> </w:t>
      </w:r>
      <w:r w:rsidR="002411C6">
        <w:rPr>
          <w:sz w:val="28"/>
          <w:szCs w:val="28"/>
        </w:rPr>
        <w:t>В паспорте муниципальной программ</w:t>
      </w:r>
      <w:r w:rsidR="00263180">
        <w:rPr>
          <w:sz w:val="28"/>
          <w:szCs w:val="28"/>
        </w:rPr>
        <w:t>ы</w:t>
      </w:r>
      <w:r w:rsidR="002411C6">
        <w:rPr>
          <w:sz w:val="28"/>
          <w:szCs w:val="28"/>
        </w:rPr>
        <w:t xml:space="preserve"> «Развитие культуры, молодежной политики</w:t>
      </w:r>
      <w:r w:rsidR="00263180">
        <w:rPr>
          <w:sz w:val="28"/>
          <w:szCs w:val="28"/>
        </w:rPr>
        <w:t xml:space="preserve">, </w:t>
      </w:r>
      <w:r w:rsidR="002411C6">
        <w:rPr>
          <w:sz w:val="28"/>
          <w:szCs w:val="28"/>
        </w:rPr>
        <w:t>спорта и туризма в Промышленновском муниципальном округе на 2018-2022 годы» в строке</w:t>
      </w:r>
      <w:r w:rsidR="007A3675">
        <w:rPr>
          <w:sz w:val="28"/>
          <w:szCs w:val="28"/>
        </w:rPr>
        <w:t xml:space="preserve"> </w:t>
      </w:r>
      <w:r w:rsidR="00BC3710">
        <w:rPr>
          <w:sz w:val="28"/>
          <w:szCs w:val="28"/>
        </w:rPr>
        <w:t>«Объем и источники финансирования муниципальной программы в целом и с разбивкой по годам ее реализации» в графе 2020 год в строке «Всего» сумму «200927,5»</w:t>
      </w:r>
      <w:r w:rsidR="0096763A">
        <w:rPr>
          <w:sz w:val="28"/>
          <w:szCs w:val="28"/>
        </w:rPr>
        <w:t xml:space="preserve"> заменить суммой «242075,0», в строке «ОБ» сумму «7409,1» заменить суммой «24036,6», в строке «МБ»  сумму «193518,4» заменить суммой «218038,4»</w:t>
      </w:r>
      <w:r w:rsidR="00154049">
        <w:rPr>
          <w:sz w:val="28"/>
          <w:szCs w:val="28"/>
        </w:rPr>
        <w:t>;</w:t>
      </w:r>
    </w:p>
    <w:p w14:paraId="19AEC3B2" w14:textId="4B94B5EC" w:rsidR="00154049" w:rsidRDefault="00025FD1" w:rsidP="00154049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4049">
        <w:rPr>
          <w:sz w:val="28"/>
          <w:szCs w:val="28"/>
        </w:rPr>
        <w:t>.2. Раздел</w:t>
      </w:r>
      <w:r>
        <w:rPr>
          <w:sz w:val="28"/>
          <w:szCs w:val="28"/>
        </w:rPr>
        <w:t xml:space="preserve"> 4</w:t>
      </w:r>
      <w:r w:rsidR="00154049">
        <w:rPr>
          <w:sz w:val="28"/>
          <w:szCs w:val="28"/>
        </w:rPr>
        <w:t xml:space="preserve"> </w:t>
      </w:r>
      <w:r w:rsidR="0096763A">
        <w:rPr>
          <w:sz w:val="28"/>
          <w:szCs w:val="28"/>
        </w:rPr>
        <w:t xml:space="preserve">«Ресурсное обеспечение реализации муниципальной программы» </w:t>
      </w:r>
      <w:r w:rsidR="00154049">
        <w:rPr>
          <w:sz w:val="28"/>
          <w:szCs w:val="28"/>
        </w:rPr>
        <w:t>изложить в редакции согласно приложению к настоящему постановлению.</w:t>
      </w:r>
    </w:p>
    <w:p w14:paraId="6096436D" w14:textId="7EB99C4E" w:rsidR="00154049" w:rsidRDefault="00025FD1" w:rsidP="0015404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54049" w:rsidRPr="00AB66A6">
        <w:rPr>
          <w:sz w:val="28"/>
          <w:szCs w:val="28"/>
          <w:lang w:eastAsia="ru-RU"/>
        </w:rPr>
        <w:t xml:space="preserve">. </w:t>
      </w:r>
      <w:r w:rsidR="00154049">
        <w:rPr>
          <w:sz w:val="28"/>
          <w:szCs w:val="28"/>
          <w:lang w:eastAsia="ru-RU"/>
        </w:rPr>
        <w:t>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14:paraId="7FA59C89" w14:textId="0804589D" w:rsidR="00154049" w:rsidRDefault="00025FD1" w:rsidP="0015404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54049">
        <w:rPr>
          <w:sz w:val="28"/>
          <w:szCs w:val="28"/>
          <w:lang w:eastAsia="ru-RU"/>
        </w:rPr>
        <w:t xml:space="preserve">. </w:t>
      </w:r>
      <w:r w:rsidR="00154049" w:rsidRPr="00AB66A6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154049">
        <w:rPr>
          <w:sz w:val="28"/>
          <w:szCs w:val="28"/>
          <w:lang w:eastAsia="ru-RU"/>
        </w:rPr>
        <w:t xml:space="preserve">округа – </w:t>
      </w:r>
      <w:bookmarkStart w:id="1" w:name="_Hlk30496486"/>
      <w:r w:rsidR="00154049"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</w:t>
      </w:r>
      <w:r w:rsidR="00154049" w:rsidRPr="00AB66A6">
        <w:rPr>
          <w:sz w:val="28"/>
          <w:szCs w:val="28"/>
          <w:lang w:eastAsia="ru-RU"/>
        </w:rPr>
        <w:t>.</w:t>
      </w:r>
    </w:p>
    <w:p w14:paraId="0F734236" w14:textId="7E1BD638" w:rsidR="00154049" w:rsidRPr="005511A0" w:rsidRDefault="00025FD1" w:rsidP="00154049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54049" w:rsidRPr="005511A0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1"/>
    <w:p w14:paraId="53BFD0A2" w14:textId="77777777" w:rsidR="00154049" w:rsidRDefault="00154049" w:rsidP="00154049">
      <w:pPr>
        <w:jc w:val="both"/>
        <w:rPr>
          <w:sz w:val="28"/>
          <w:szCs w:val="28"/>
          <w:lang w:eastAsia="ru-RU"/>
        </w:rPr>
      </w:pPr>
    </w:p>
    <w:p w14:paraId="00B3A77B" w14:textId="77777777" w:rsidR="00154049" w:rsidRDefault="00154049" w:rsidP="00154049">
      <w:pPr>
        <w:jc w:val="both"/>
        <w:rPr>
          <w:sz w:val="28"/>
          <w:szCs w:val="28"/>
          <w:lang w:eastAsia="ru-RU"/>
        </w:rPr>
      </w:pPr>
    </w:p>
    <w:p w14:paraId="072CB7E2" w14:textId="77777777" w:rsidR="00154049" w:rsidRDefault="00154049" w:rsidP="00154049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882"/>
        <w:gridCol w:w="3582"/>
      </w:tblGrid>
      <w:tr w:rsidR="00154049" w:rsidRPr="00A3058E" w14:paraId="58308800" w14:textId="77777777" w:rsidTr="00154049">
        <w:tc>
          <w:tcPr>
            <w:tcW w:w="5882" w:type="dxa"/>
            <w:shd w:val="clear" w:color="auto" w:fill="auto"/>
          </w:tcPr>
          <w:p w14:paraId="5997144B" w14:textId="1CC44162" w:rsidR="00154049" w:rsidRPr="00AB66A6" w:rsidRDefault="00025FD1" w:rsidP="00154049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2" w:name="__UnoMark__40_2010327969"/>
            <w:bookmarkEnd w:id="2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14:paraId="13F2799F" w14:textId="77777777"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154049" w:rsidRPr="00A3058E" w14:paraId="384380A0" w14:textId="77777777" w:rsidTr="00154049">
        <w:tc>
          <w:tcPr>
            <w:tcW w:w="5882" w:type="dxa"/>
            <w:shd w:val="clear" w:color="auto" w:fill="auto"/>
          </w:tcPr>
          <w:p w14:paraId="58DE4D87" w14:textId="77777777"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14:paraId="6351129A" w14:textId="77777777" w:rsidR="00154049" w:rsidRPr="00AB66A6" w:rsidRDefault="00154049" w:rsidP="00154049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Д.П. Ильин</w:t>
            </w:r>
          </w:p>
        </w:tc>
      </w:tr>
    </w:tbl>
    <w:p w14:paraId="10AA5C6F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2A8CDC9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0EB9274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85E3E7C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2900CCA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B477107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EC81CF7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E0C20A5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24D4FF5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B0120B4" w14:textId="77777777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55063CC" w14:textId="62E2BB4F"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F38BEB6" w14:textId="2EF90D02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374C4BE" w14:textId="51AC7DA5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15D0DDD" w14:textId="49E9B8D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664FCFA" w14:textId="679AD1CB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96F36EF" w14:textId="7A9B2EA9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E5A004F" w14:textId="4DCA945D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FAAA06E" w14:textId="7FD98455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6B6B221" w14:textId="39DC8291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B89C1B3" w14:textId="77777777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B32F61D" w14:textId="5D1870D4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AD5AFF" w14:textId="4E88A44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B13281C" w14:textId="58F69EB9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834166C" w14:textId="514CE056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471870" w14:textId="7B814851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9C03E25" w14:textId="7777777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8114ABF" w14:textId="77777777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А.А. Мясоедова</w:t>
      </w:r>
    </w:p>
    <w:p w14:paraId="7A6D5FB8" w14:textId="77777777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74090</w:t>
      </w:r>
    </w:p>
    <w:p w14:paraId="584BDFA4" w14:textId="77777777" w:rsidR="0017170A" w:rsidRDefault="0017170A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1CF6CF8" w14:textId="77777777" w:rsidR="00E61717" w:rsidRDefault="00E61717" w:rsidP="00154049">
      <w:pPr>
        <w:pStyle w:val="a7"/>
        <w:rPr>
          <w:sz w:val="16"/>
          <w:szCs w:val="16"/>
        </w:rPr>
        <w:sectPr w:rsidR="00E61717" w:rsidSect="0017170A">
          <w:footerReference w:type="default" r:id="rId9"/>
          <w:footerReference w:type="first" r:id="rId10"/>
          <w:pgSz w:w="11906" w:h="16838"/>
          <w:pgMar w:top="1134" w:right="850" w:bottom="1134" w:left="1701" w:header="708" w:footer="403" w:gutter="0"/>
          <w:pgNumType w:start="1"/>
          <w:cols w:space="708"/>
          <w:titlePg/>
          <w:docGrid w:linePitch="360"/>
        </w:sectPr>
      </w:pPr>
    </w:p>
    <w:p w14:paraId="7DE0C8E9" w14:textId="75A4925E" w:rsidR="00154049" w:rsidRPr="00154049" w:rsidRDefault="00154049" w:rsidP="00154049">
      <w:pPr>
        <w:widowControl w:val="0"/>
        <w:suppressAutoHyphens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96763A">
        <w:rPr>
          <w:sz w:val="28"/>
          <w:szCs w:val="28"/>
        </w:rPr>
        <w:t xml:space="preserve">   </w:t>
      </w:r>
      <w:r w:rsidRPr="00154049">
        <w:rPr>
          <w:sz w:val="28"/>
          <w:szCs w:val="28"/>
        </w:rPr>
        <w:t xml:space="preserve">Приложение </w:t>
      </w:r>
    </w:p>
    <w:p w14:paraId="33889C5D" w14:textId="77777777" w:rsidR="00154049" w:rsidRPr="00154049" w:rsidRDefault="00154049" w:rsidP="0015404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>к постановлению</w:t>
      </w:r>
    </w:p>
    <w:p w14:paraId="1AE3703B" w14:textId="77777777" w:rsidR="00154049" w:rsidRPr="00154049" w:rsidRDefault="00154049" w:rsidP="0015404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 xml:space="preserve"> администрации Промышленновского муниципального округа</w:t>
      </w:r>
    </w:p>
    <w:p w14:paraId="2255561C" w14:textId="33AC9359" w:rsidR="00154049" w:rsidRPr="00521BF1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54049">
        <w:rPr>
          <w:sz w:val="28"/>
          <w:szCs w:val="28"/>
        </w:rPr>
        <w:t xml:space="preserve">                                                               от </w:t>
      </w:r>
      <w:proofErr w:type="gramStart"/>
      <w:r w:rsidR="00025FD1" w:rsidRPr="00025FD1">
        <w:rPr>
          <w:sz w:val="28"/>
          <w:szCs w:val="28"/>
        </w:rPr>
        <w:t>«</w:t>
      </w:r>
      <w:r w:rsidR="00521BF1">
        <w:rPr>
          <w:sz w:val="28"/>
          <w:szCs w:val="28"/>
          <w:u w:val="single"/>
        </w:rPr>
        <w:t xml:space="preserve"> 08</w:t>
      </w:r>
      <w:proofErr w:type="gramEnd"/>
      <w:r w:rsidR="00521BF1">
        <w:rPr>
          <w:sz w:val="28"/>
          <w:szCs w:val="28"/>
          <w:u w:val="single"/>
        </w:rPr>
        <w:t xml:space="preserve"> </w:t>
      </w:r>
      <w:r w:rsidR="00025FD1" w:rsidRPr="00025FD1">
        <w:rPr>
          <w:sz w:val="28"/>
          <w:szCs w:val="28"/>
        </w:rPr>
        <w:t xml:space="preserve">» </w:t>
      </w:r>
      <w:r w:rsidR="00521BF1">
        <w:rPr>
          <w:sz w:val="28"/>
          <w:szCs w:val="28"/>
          <w:u w:val="single"/>
        </w:rPr>
        <w:t xml:space="preserve">  апреля </w:t>
      </w:r>
      <w:r w:rsidR="00F902AD">
        <w:rPr>
          <w:sz w:val="28"/>
          <w:szCs w:val="28"/>
          <w:u w:val="single"/>
        </w:rPr>
        <w:t xml:space="preserve">   2020</w:t>
      </w:r>
      <w:r w:rsidR="00521BF1">
        <w:rPr>
          <w:sz w:val="28"/>
          <w:szCs w:val="28"/>
          <w:u w:val="single"/>
        </w:rPr>
        <w:t xml:space="preserve"> </w:t>
      </w:r>
      <w:r w:rsidR="00F902AD">
        <w:rPr>
          <w:sz w:val="28"/>
          <w:szCs w:val="28"/>
          <w:u w:val="single"/>
        </w:rPr>
        <w:t xml:space="preserve">г. </w:t>
      </w:r>
      <w:r w:rsidRPr="00154049">
        <w:rPr>
          <w:sz w:val="28"/>
          <w:szCs w:val="28"/>
        </w:rPr>
        <w:t xml:space="preserve"> №</w:t>
      </w:r>
      <w:r w:rsidR="00521BF1">
        <w:rPr>
          <w:sz w:val="28"/>
          <w:szCs w:val="28"/>
        </w:rPr>
        <w:t xml:space="preserve">  </w:t>
      </w:r>
      <w:r w:rsidR="00521BF1">
        <w:rPr>
          <w:sz w:val="28"/>
          <w:szCs w:val="28"/>
          <w:u w:val="single"/>
        </w:rPr>
        <w:t>659-П</w:t>
      </w:r>
    </w:p>
    <w:p w14:paraId="15ECF921" w14:textId="77777777" w:rsidR="00154049" w:rsidRPr="00154049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_GoBack"/>
      <w:bookmarkEnd w:id="3"/>
    </w:p>
    <w:p w14:paraId="44060117" w14:textId="77777777" w:rsidR="0096763A" w:rsidRPr="00A71863" w:rsidRDefault="0096763A" w:rsidP="0096763A">
      <w:pPr>
        <w:pStyle w:val="af5"/>
        <w:numPr>
          <w:ilvl w:val="0"/>
          <w:numId w:val="5"/>
        </w:numPr>
        <w:tabs>
          <w:tab w:val="left" w:pos="318"/>
          <w:tab w:val="center" w:pos="851"/>
        </w:tabs>
        <w:rPr>
          <w:b/>
          <w:sz w:val="28"/>
          <w:szCs w:val="28"/>
        </w:rPr>
      </w:pPr>
      <w:r w:rsidRPr="00A71863">
        <w:rPr>
          <w:b/>
          <w:sz w:val="28"/>
          <w:szCs w:val="28"/>
        </w:rPr>
        <w:t>Ресурсное обеспечение реализации муниципальной программы</w:t>
      </w:r>
    </w:p>
    <w:p w14:paraId="3564A79F" w14:textId="77777777" w:rsidR="0096763A" w:rsidRPr="00154049" w:rsidRDefault="0096763A" w:rsidP="0096763A"/>
    <w:tbl>
      <w:tblPr>
        <w:tblW w:w="96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992"/>
        <w:gridCol w:w="993"/>
        <w:gridCol w:w="992"/>
        <w:gridCol w:w="992"/>
        <w:gridCol w:w="43"/>
      </w:tblGrid>
      <w:tr w:rsidR="0096763A" w:rsidRPr="00154049" w14:paraId="1BA3E3C6" w14:textId="77777777" w:rsidTr="0096763A">
        <w:trPr>
          <w:trHeight w:val="44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F578D" w14:textId="77777777" w:rsidR="0096763A" w:rsidRPr="00154049" w:rsidRDefault="0096763A" w:rsidP="0096763A">
            <w:pPr>
              <w:ind w:left="20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E9F6E" w14:textId="77777777" w:rsidR="0096763A" w:rsidRPr="00154049" w:rsidRDefault="0096763A" w:rsidP="0096763A">
            <w:pPr>
              <w:ind w:left="-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7055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96763A" w:rsidRPr="00154049" w14:paraId="47E27D2B" w14:textId="77777777" w:rsidTr="0096763A">
        <w:trPr>
          <w:gridAfter w:val="1"/>
          <w:wAfter w:w="43" w:type="dxa"/>
          <w:cantSplit/>
          <w:trHeight w:val="2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5D341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66AE2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F4D1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  <w:lang w:val="en-US"/>
              </w:rPr>
            </w:pPr>
            <w:r w:rsidRPr="00154049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831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  <w:lang w:val="en-US"/>
              </w:rPr>
            </w:pPr>
            <w:r w:rsidRPr="00154049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8DC1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0D93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9F1EA" w14:textId="77777777" w:rsidR="0096763A" w:rsidRPr="00154049" w:rsidRDefault="0096763A" w:rsidP="0096763A">
            <w:pPr>
              <w:ind w:left="32" w:right="-105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2022</w:t>
            </w:r>
          </w:p>
        </w:tc>
      </w:tr>
    </w:tbl>
    <w:p w14:paraId="56E8A852" w14:textId="77777777" w:rsidR="0096763A" w:rsidRPr="00154049" w:rsidRDefault="0096763A" w:rsidP="0096763A">
      <w:pPr>
        <w:rPr>
          <w:sz w:val="2"/>
          <w:szCs w:val="2"/>
        </w:rPr>
      </w:pPr>
    </w:p>
    <w:tbl>
      <w:tblPr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992"/>
        <w:gridCol w:w="993"/>
        <w:gridCol w:w="992"/>
        <w:gridCol w:w="992"/>
      </w:tblGrid>
      <w:tr w:rsidR="0096763A" w:rsidRPr="00154049" w14:paraId="0AE46764" w14:textId="77777777" w:rsidTr="0096763A">
        <w:trPr>
          <w:cantSplit/>
          <w:trHeight w:val="340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E397E" w14:textId="77777777" w:rsidR="0096763A" w:rsidRPr="00154049" w:rsidRDefault="0096763A" w:rsidP="0096763A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0593D" w14:textId="77777777" w:rsidR="0096763A" w:rsidRPr="00154049" w:rsidRDefault="0096763A" w:rsidP="0096763A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311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2D34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576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EEC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F78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</w:t>
            </w:r>
          </w:p>
        </w:tc>
      </w:tr>
      <w:tr w:rsidR="0096763A" w:rsidRPr="00154049" w14:paraId="61B08A18" w14:textId="77777777" w:rsidTr="0096763A">
        <w:trPr>
          <w:cantSplit/>
          <w:trHeight w:val="2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F1D59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F5DE1D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BEE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203110,50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6588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291621,5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EAD9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B04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134088,8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85F6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123425,40</w:t>
            </w:r>
          </w:p>
        </w:tc>
      </w:tr>
      <w:tr w:rsidR="0096763A" w:rsidRPr="00154049" w14:paraId="053FBEA5" w14:textId="77777777" w:rsidTr="0096763A">
        <w:trPr>
          <w:cantSplit/>
          <w:trHeight w:val="2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EA3D8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0693D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225D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195696,8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C3C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254300,2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BFB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218038,4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D24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E81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116116,3</w:t>
            </w:r>
          </w:p>
        </w:tc>
      </w:tr>
      <w:tr w:rsidR="0096763A" w:rsidRPr="00154049" w14:paraId="49D1405B" w14:textId="77777777" w:rsidTr="0096763A">
        <w:trPr>
          <w:cantSplit/>
          <w:trHeight w:val="2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17A88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6B541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4769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7413,7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5B7E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37321,3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CBF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D12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1DD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</w:tr>
      <w:tr w:rsidR="0096763A" w:rsidRPr="00154049" w14:paraId="1176015A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EC3F0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FC913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8D3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20F2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8366,6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252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662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619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A4AB601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E9A35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ECC27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AD96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2E0D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28954,7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85B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DA5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7C9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</w:tr>
      <w:tr w:rsidR="0096763A" w:rsidRPr="00154049" w14:paraId="30551213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520D3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91E0A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21D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69B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552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20D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CA7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58834E09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3359F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D02FA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387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183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2B8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B89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A88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0F7D79F0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586F0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66C98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E10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192503,30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B34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205166,9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1CD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EDFA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127588,8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6678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116925,40</w:t>
            </w:r>
          </w:p>
        </w:tc>
      </w:tr>
      <w:tr w:rsidR="0096763A" w:rsidRPr="00154049" w14:paraId="0ABC048E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B96E5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8BD90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D062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185089,6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1823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198260,8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A06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E935" w14:textId="77777777" w:rsidR="0096763A" w:rsidRPr="00154049" w:rsidRDefault="0096763A" w:rsidP="0096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57A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109616,3</w:t>
            </w:r>
          </w:p>
        </w:tc>
      </w:tr>
      <w:tr w:rsidR="0096763A" w:rsidRPr="00154049" w14:paraId="1C10ED6A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76F5C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809F8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37F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7413,7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27B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6906,1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C83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927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E16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</w:tr>
      <w:tr w:rsidR="0096763A" w:rsidRPr="00154049" w14:paraId="4A1C0C46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0B4AD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04165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96C6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55E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7E7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E14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CA7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E213DAF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FB97D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BC501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193F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7313,7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6A4C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6839,7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40A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491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E6C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7309,1</w:t>
            </w:r>
          </w:p>
        </w:tc>
      </w:tr>
      <w:tr w:rsidR="0096763A" w:rsidRPr="00154049" w14:paraId="2E33777D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83C0B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420D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2CA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A8A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126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6C9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4DD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7FD447E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BB61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5C60F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F34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F61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772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89E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689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5B2F7FE7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9753C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34202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81DF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190E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FB18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3972,4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2F5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3CA2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1963,0</w:t>
            </w:r>
          </w:p>
        </w:tc>
      </w:tr>
      <w:tr w:rsidR="0096763A" w:rsidRPr="00154049" w14:paraId="13CEA384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AA83E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253EDE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9BD8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835F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B037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3972,4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0078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DA8B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1963,0</w:t>
            </w:r>
          </w:p>
        </w:tc>
      </w:tr>
      <w:tr w:rsidR="0096763A" w:rsidRPr="00154049" w14:paraId="5A96DA77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3BE6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CE2F2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09E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87E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C26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B67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02C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60D778A7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7E916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5D360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D04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36A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50E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81A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F38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7CBE4E14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C9B93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92860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B9C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C50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B78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4D9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B53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59C9C035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65791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A2AB7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B4E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D6A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FBF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31A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D6F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E4DBE62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FA279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8C10B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889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725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006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E50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4DC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950D0AD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D8F72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4B3B9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F999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4840,3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450C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4412,3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E0F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154049">
              <w:rPr>
                <w:sz w:val="28"/>
                <w:szCs w:val="28"/>
              </w:rPr>
              <w:t>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EBC9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DA4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96763A" w:rsidRPr="00154049" w14:paraId="4353C626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2527E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376DB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632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4840,3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0E1A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4412,3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EC7B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154049">
              <w:rPr>
                <w:sz w:val="28"/>
                <w:szCs w:val="28"/>
              </w:rPr>
              <w:t>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D32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276C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96763A" w:rsidRPr="00154049" w14:paraId="1FB42772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5846E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66DFE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70D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60C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FA5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01C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9E4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07F7FC59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9FA7B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B381E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C54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B0E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305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2ED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271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5878099C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88506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414D7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57E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B33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730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1E9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B6D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C36EFD3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1590E6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48F43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D0A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BCA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799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FDC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95E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DB4DA3A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B45E0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45C26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D30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BCD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023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DA1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228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9DE1573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4A65B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ECF3F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163B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29059,9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BA71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30486,3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70DD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5</w:t>
            </w:r>
            <w:r w:rsidRPr="00154049">
              <w:rPr>
                <w:sz w:val="28"/>
                <w:szCs w:val="28"/>
              </w:rPr>
              <w:t>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B4A0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39C4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14000,0</w:t>
            </w:r>
          </w:p>
        </w:tc>
      </w:tr>
      <w:tr w:rsidR="0096763A" w:rsidRPr="00154049" w14:paraId="5F8E4437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99A38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E2E15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D05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29059,9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7FD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30486,3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D1EE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5</w:t>
            </w:r>
            <w:r w:rsidRPr="00154049">
              <w:rPr>
                <w:sz w:val="28"/>
                <w:szCs w:val="28"/>
              </w:rPr>
              <w:t>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7DF9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2D0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14000,0</w:t>
            </w:r>
          </w:p>
        </w:tc>
      </w:tr>
      <w:tr w:rsidR="0096763A" w:rsidRPr="00154049" w14:paraId="64CC1CE8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BCBEE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B58CE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ADA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B3B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721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4ED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802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E5B1EE1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DD2F7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309AC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F15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5E2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108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AEA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878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750641BD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C6E5C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2AA57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D38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A8B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BFE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075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7431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68AF8362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4F530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ED9ED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286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A51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68B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8DB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D59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8640F10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02BE8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12CF0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BBD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14D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F96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F64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DAE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04E008D6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29A5F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92C3F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3189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12248,7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6EE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12942,9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59A4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Pr="00154049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BF05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FA74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10000,0</w:t>
            </w:r>
          </w:p>
        </w:tc>
      </w:tr>
      <w:tr w:rsidR="0096763A" w:rsidRPr="00154049" w14:paraId="3504C541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FB144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04808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3BF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12248,7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48A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12942,9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FAF7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31</w:t>
            </w:r>
            <w:r w:rsidRPr="00154049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4E8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DCED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10000,0</w:t>
            </w:r>
          </w:p>
        </w:tc>
      </w:tr>
      <w:tr w:rsidR="0096763A" w:rsidRPr="00154049" w14:paraId="51940E98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01C78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0D081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C57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858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463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314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731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5182128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0CFA3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A61B5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06C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496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BBF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2B3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4B8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FC4B1A5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CCE7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9FB1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298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CBE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342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A07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508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29B1180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FCAAD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F307B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AC2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73B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1C2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D4C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0E3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4D2FA35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B13EB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815F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2DF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83F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850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142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790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7FEE5DDC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5A149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Мероприятие «Обеспечение </w:t>
            </w:r>
          </w:p>
          <w:p w14:paraId="5A996C26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14:paraId="4AD6C6BF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«Районный культурно-досуговый комплекс»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3582B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A27B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20323,0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3476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18455,0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696F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AD1E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2958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</w:tr>
      <w:tr w:rsidR="0096763A" w:rsidRPr="00154049" w14:paraId="2615D95F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3C59E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1329D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806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20323,0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D172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18455,0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0E0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E15A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1E7C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0,0</w:t>
            </w:r>
          </w:p>
        </w:tc>
      </w:tr>
      <w:tr w:rsidR="0096763A" w:rsidRPr="00154049" w14:paraId="5451C02E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0D2B3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DFF7EA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B28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11A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E0D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D30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7AF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595B550D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68C1C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A017D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E0C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910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A09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F79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CFF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915869F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ACC82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46993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F7C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832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64A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5F3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A72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62721494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A65CB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FE308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6BE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F13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779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65D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2F4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6DA2C5C" w14:textId="77777777" w:rsidTr="0096763A">
        <w:trPr>
          <w:cantSplit/>
          <w:trHeight w:val="34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C64C8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31F88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53D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11C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113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981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8E4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37F1D38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494D9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Мероприятие «Обеспечение </w:t>
            </w:r>
          </w:p>
          <w:p w14:paraId="4E2F10FD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14:paraId="7EAB90AC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«Районный культурно-досуговый комплекс»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A23BA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9592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84973,1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F25E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86563,1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E1A3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056C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71764,7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E870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66401,3</w:t>
            </w:r>
          </w:p>
        </w:tc>
      </w:tr>
      <w:tr w:rsidR="0096763A" w:rsidRPr="00154049" w14:paraId="41E662DD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0A29F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B66DB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C92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84973,1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F49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86563,1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490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552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71764,7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9607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66401,3</w:t>
            </w:r>
          </w:p>
        </w:tc>
      </w:tr>
      <w:tr w:rsidR="0096763A" w:rsidRPr="00154049" w14:paraId="2DEA522D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B8383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1208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3F5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FEB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6DD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C5D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EF4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D9794AA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F5FB8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E7C161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6E2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4FD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04B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7BA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999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6F2E356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F05B1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A192A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2D2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592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106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B30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414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6FDC5499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82A0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1ACA2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850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ACD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8B8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52C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4D5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53C80316" w14:textId="77777777" w:rsidTr="0096763A">
        <w:trPr>
          <w:cantSplit/>
          <w:trHeight w:val="34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65D8D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5FE0AE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7A2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2F9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872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E8D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35A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03B9824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B3E68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14:paraId="0505E657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Центр обслуживания</w:t>
            </w:r>
            <w:r w:rsidRPr="00154049">
              <w:rPr>
                <w:sz w:val="28"/>
                <w:szCs w:val="28"/>
              </w:rPr>
              <w:t xml:space="preserve"> учреждений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240D1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D680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31479,3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C565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42683,4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2F3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37895,9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5CC4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20502,0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B154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15202,0</w:t>
            </w:r>
          </w:p>
        </w:tc>
      </w:tr>
      <w:tr w:rsidR="0096763A" w:rsidRPr="00154049" w14:paraId="3CEBDB19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846A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BBA5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808C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31479,3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639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42683,4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827E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37895,9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050E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20502,0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119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15202,0</w:t>
            </w:r>
          </w:p>
        </w:tc>
      </w:tr>
      <w:tr w:rsidR="0096763A" w:rsidRPr="00154049" w14:paraId="378F4BAF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1109E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762A1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7D2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F42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369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F29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3E4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12003A4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74D06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2877E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BBF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191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AAA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47E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297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46CACB6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867A5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D003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DD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1BD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695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C3F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AB6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F7835F7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AA15B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CCE5D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A95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3DF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C74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141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5E4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8663835" w14:textId="77777777" w:rsidTr="0096763A">
        <w:trPr>
          <w:cantSplit/>
          <w:trHeight w:val="34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B32F3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9E758A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D9C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1B9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D64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90B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CEA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558104D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72B09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«Ежемесячные выплаты стимулирующего характера работникам муниципальных библиотек, музеев и культурно-</w:t>
            </w:r>
            <w:r w:rsidRPr="00154049">
              <w:rPr>
                <w:sz w:val="28"/>
                <w:szCs w:val="28"/>
              </w:rPr>
              <w:lastRenderedPageBreak/>
              <w:t>досуговых учреждений»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AD3AF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7AB2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7197,0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CE09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6597,0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CA6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4C64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885F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</w:tr>
      <w:tr w:rsidR="0096763A" w:rsidRPr="00154049" w14:paraId="7748AEBC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61D09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4AB8C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0C6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810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8B5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391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C87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7D4F634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447E6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72815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98C3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3F01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6597,0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F913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5DB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22FE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</w:tr>
      <w:tr w:rsidR="0096763A" w:rsidRPr="00154049" w14:paraId="6EAA9F70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60CC5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4C047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2E0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5C6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81D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D59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D13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A128864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38CF1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2B9C3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D613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7E3C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6597,0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A574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3470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207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7080,0</w:t>
            </w:r>
          </w:p>
        </w:tc>
      </w:tr>
      <w:tr w:rsidR="0096763A" w:rsidRPr="00154049" w14:paraId="4F2821D3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73447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D5A5D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821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AFA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501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972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F63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7DD3EAC4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67BEF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D6952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656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E89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262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31F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8B4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ECDC95C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25D36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EABC6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0858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F412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3E03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D96D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8F7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</w:tr>
      <w:tr w:rsidR="0096763A" w:rsidRPr="00154049" w14:paraId="39DB8310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2C08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13A1D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250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5E9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35F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9CB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18D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0389C81B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FD4EE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87950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DD8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  <w:p w14:paraId="33E8B05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244C" w14:textId="77777777" w:rsidR="0096763A" w:rsidRPr="00154049" w:rsidRDefault="0096763A" w:rsidP="0096763A">
            <w:pPr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228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50B6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3831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</w:tr>
      <w:tr w:rsidR="0096763A" w:rsidRPr="00154049" w14:paraId="6DD0273C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E5BBF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2811C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D70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08C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717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EFF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D69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03E35A1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E1478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41A2F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D47B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49AF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894C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250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5A1D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19,0</w:t>
            </w:r>
          </w:p>
        </w:tc>
      </w:tr>
      <w:tr w:rsidR="0096763A" w:rsidRPr="00154049" w14:paraId="66E8F26B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C45D2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F4515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0E8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E0A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51E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28C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08F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4EBA2F7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8F028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1D69F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4C0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9B1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96D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C03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EF1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6D964638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7A942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</w:t>
            </w:r>
            <w:proofErr w:type="spellStart"/>
            <w:r w:rsidRPr="00154049">
              <w:rPr>
                <w:sz w:val="28"/>
                <w:szCs w:val="28"/>
              </w:rPr>
              <w:t>Софинансирование</w:t>
            </w:r>
            <w:proofErr w:type="spellEnd"/>
            <w:r w:rsidRPr="00154049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</w:t>
            </w:r>
            <w:r w:rsidRPr="00154049">
              <w:rPr>
                <w:sz w:val="28"/>
                <w:szCs w:val="28"/>
              </w:rPr>
              <w:lastRenderedPageBreak/>
              <w:t>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5266A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7763" w14:textId="77777777" w:rsidR="0096763A" w:rsidRPr="00154049" w:rsidRDefault="0096763A" w:rsidP="0096763A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40AB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3B6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340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380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C767E3C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0B39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C6EC18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23B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2286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B41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4ED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E47D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5957F4F6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5A50D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9DB16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9C1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F8BB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493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C8E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E3B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57139E5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D5E5B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F98C7E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A9E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5943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4D5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B50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D71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B9C0A5D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C6CF2C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6A1AD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49C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B5E2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233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6E7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864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8465712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670F2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7C19D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8BB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942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478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A67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D5D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07951D4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72FB2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D978E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FEE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8F0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DDD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A86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01D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254CE73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503FD" w14:textId="77777777" w:rsidR="0096763A" w:rsidRPr="00154049" w:rsidRDefault="0096763A" w:rsidP="0096763A">
            <w:pPr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6CFD0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1C4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A99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FC3B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519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506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5A715684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0C062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148B2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870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80B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D0C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516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114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FA3F887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0F1D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B0141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D1E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B37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705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346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B84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74D78B6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22071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3813E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FA7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AA5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39F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17C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70A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6E325A7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CAC1E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3D81D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828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BB5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5246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E39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76C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7B846C49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85973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C6C30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5E5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98B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34D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005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7E8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A65AF46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B20A9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0BBD9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667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065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6EB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D31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634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0CACB708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1D12C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23610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DCA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C30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C7F7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3D51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EF2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260,1</w:t>
            </w:r>
          </w:p>
        </w:tc>
      </w:tr>
      <w:tr w:rsidR="0096763A" w:rsidRPr="00154049" w14:paraId="17B90184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672E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3600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7273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901F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259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E8F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2621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50,0</w:t>
            </w:r>
          </w:p>
        </w:tc>
      </w:tr>
      <w:tr w:rsidR="0096763A" w:rsidRPr="00154049" w14:paraId="00964167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BE88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4C9D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9FB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  <w:p w14:paraId="546FC15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22D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  <w:p w14:paraId="1C9A4BB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EC3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  <w:p w14:paraId="560D1AE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B02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  <w:p w14:paraId="20EB0C9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3A4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  <w:p w14:paraId="1E7B707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</w:tr>
      <w:tr w:rsidR="0096763A" w:rsidRPr="00154049" w14:paraId="54EC4723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7BA6D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7AF4F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222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406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300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1AD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AC2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2FE5D23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1EF2C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11C37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2A6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C2CC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9DD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69F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F90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210,1</w:t>
            </w:r>
          </w:p>
        </w:tc>
      </w:tr>
      <w:tr w:rsidR="0096763A" w:rsidRPr="00154049" w14:paraId="046AA95F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7D364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58EB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4E0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5D0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94E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A84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51A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3649731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06759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97FE6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67B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4E3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99A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774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CAD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7874B534" w14:textId="77777777" w:rsidTr="0096763A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905E6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«Поддержка отрасли культуры (государственная поддержка лучших сельских учреждений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40CE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537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  <w:p w14:paraId="7392688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  <w:p w14:paraId="52C1E56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935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D63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71A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9E0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73DFB76C" w14:textId="77777777" w:rsidTr="0096763A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8887F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94CAC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48D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183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44D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72F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DBF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4D6443B" w14:textId="77777777" w:rsidTr="0096763A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C8D83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DCE5A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44E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  <w:p w14:paraId="75998B6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17E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F45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F43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903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0989C37D" w14:textId="77777777" w:rsidTr="0096763A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45263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9A0B2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6828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B29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F9C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A28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27D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B4E3257" w14:textId="77777777" w:rsidTr="0096763A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D533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E901E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A3A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B52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71B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CE18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E6E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3F50483" w14:textId="77777777" w:rsidTr="0096763A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E0834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D6923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510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A0B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22C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3DF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BDC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787DDEFC" w14:textId="77777777" w:rsidTr="0096763A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AE1AE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0A855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695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269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8CA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D10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357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5F7CC626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051B3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B0616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54D7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98F0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66388,8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776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A58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0F03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96763A" w:rsidRPr="00154049" w14:paraId="262A7CA0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CA7AEB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A5E6B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4E89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AD74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46213,8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65A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6A87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9B89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96763A" w:rsidRPr="00154049" w14:paraId="663161F9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BD9D2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02302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D5C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4E2C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20175,0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D8C1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425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0AB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0673B2A6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86B59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AF04C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91F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879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93A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9D6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43B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DF483F9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94503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956D9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A15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BEC0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20175,0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F62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0AC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B78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C7D9116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7A2CD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D66EB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140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DF8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4A9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597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29C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9CFEBF9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3DD3F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B9513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D5E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4DF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11E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E45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C44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2352CA3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C7AAF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1B7381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ACCD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2328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45188,8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ECC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DE99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7D28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96763A" w:rsidRPr="00154049" w14:paraId="40141165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FE32A6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E9BE1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F2D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8DE7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45188,8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715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7147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892C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2000,0</w:t>
            </w:r>
          </w:p>
        </w:tc>
      </w:tr>
      <w:tr w:rsidR="0096763A" w:rsidRPr="00154049" w14:paraId="1FBAD816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C2A81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77665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F13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5E0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9E4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81A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B8A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9778A1F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00748B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3ED4F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D05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190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504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7DB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ED0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09263F75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A8EAB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4013EE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7B3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9F3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562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E71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3DC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AB38BB0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D3383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8DF16B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84F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C60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19B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93D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890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3368894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2B6F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27F12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9EB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CA9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094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E37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BFF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7F2133F4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2566E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A8A70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A15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23D8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1D4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4AF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AA7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10A990D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320D6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F7BB2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403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1750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F28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DC1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31C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713E08AE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E67EE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5F7FE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9FA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444A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19475,0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67A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3E5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5C7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AFBE55F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FECCD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C5C65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8C7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BD1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730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517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7F0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7053D97B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B4A93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8B3CF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CDD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691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19475,0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F20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584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66A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03D72C8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B2D55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6F437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AFC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6DC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765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3860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C7B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EF6E47A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92351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7CD14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D47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1DB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F32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0A6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9B7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B3D0212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7DC88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440CC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A17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ED0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0CF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92F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AD6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0D3BE675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52D5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9B41B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448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5BFC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CDC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CDC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D7E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551E6C9B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4BDB1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E0911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9BE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E44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391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69B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986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46A41EA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95C70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BFE45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5EC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DD9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003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ECD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D54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6668603E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F732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20533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419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B29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27C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932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208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4754B56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10C01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6684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D3B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EE1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194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FF0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615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23EEB08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D7E335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42E3C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A6A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8CC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203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656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D33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5304D4F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B43A9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F7540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1DD5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4F1D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20065,8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F084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E05D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4500,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2750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4500,0</w:t>
            </w:r>
          </w:p>
        </w:tc>
      </w:tr>
      <w:tr w:rsidR="0096763A" w:rsidRPr="00154049" w14:paraId="27F113D9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29948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F20DD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CC9F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C5F4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9825,6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0AF4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1A21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4500,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34D8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4500,0</w:t>
            </w:r>
          </w:p>
        </w:tc>
      </w:tr>
      <w:tr w:rsidR="0096763A" w:rsidRPr="00154049" w14:paraId="679EBC33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33855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5002D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9C6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033D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10240,2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A47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3FE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FA8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551FACDD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6ED95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54D09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3F4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DDEB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8300,2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BED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2C2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D3E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641F0CA7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78ECD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E1341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9B1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086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1940,0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7C3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015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965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BEFF945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55C95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D6F30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3A9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590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19A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6A7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640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81C1DBF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AA3A9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54AD5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AF4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6530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DC0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159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374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DA38F1B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DED66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</w:t>
            </w:r>
          </w:p>
          <w:p w14:paraId="107920B3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«Организация и проведение спортивно-оздоровительных мероприятий»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820D0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7E5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F957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576,7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F4B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B4F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0798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500,0</w:t>
            </w:r>
          </w:p>
        </w:tc>
      </w:tr>
      <w:tr w:rsidR="0096763A" w:rsidRPr="00154049" w14:paraId="58232864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B5CED6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C9AEB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058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11C4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576,7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6C2E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F31F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BD33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500,0</w:t>
            </w:r>
          </w:p>
        </w:tc>
      </w:tr>
      <w:tr w:rsidR="0096763A" w:rsidRPr="00154049" w14:paraId="777E0965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179BD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839B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736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F50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B149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E47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433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444996A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B5550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4AE03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7BA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E2A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F05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569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5A3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052D001A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BE6282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5D76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D9B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18C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2ED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79F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2D4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8AB19B0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9951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9CE01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C1B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9DD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338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834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6F6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5976F0A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54929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D463AA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4C5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BE4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977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6D4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1E1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6C8669B5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B90D3" w14:textId="77777777" w:rsidR="0096763A" w:rsidRPr="00154049" w:rsidRDefault="0096763A" w:rsidP="0096763A">
            <w:pPr>
              <w:ind w:left="38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</w:t>
            </w:r>
            <w:proofErr w:type="spellStart"/>
            <w:r w:rsidRPr="00154049">
              <w:rPr>
                <w:sz w:val="28"/>
                <w:szCs w:val="28"/>
              </w:rPr>
              <w:t>физкультурно</w:t>
            </w:r>
            <w:proofErr w:type="spellEnd"/>
            <w:r w:rsidRPr="00154049">
              <w:rPr>
                <w:sz w:val="28"/>
                <w:szCs w:val="28"/>
              </w:rPr>
              <w:t xml:space="preserve"> – спортивного учреждения «Промышленновская спортивная 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3FBF5A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CAB3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872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8224,9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A5D5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0C8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D371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4000,0</w:t>
            </w:r>
          </w:p>
        </w:tc>
      </w:tr>
      <w:tr w:rsidR="0096763A" w:rsidRPr="00154049" w14:paraId="182CAAF2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2301F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D20B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C749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6625,3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2DC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8224,9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6073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376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A438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4000,0</w:t>
            </w:r>
          </w:p>
        </w:tc>
      </w:tr>
      <w:tr w:rsidR="0096763A" w:rsidRPr="00154049" w14:paraId="46C8DC26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6BBCB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EFEDD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2CE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010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D12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639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67F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69CE1CD3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275D9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FC9B8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610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F4F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2E8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9F1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A38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047D7486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4BFFE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637FC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87A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DC7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0BF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B05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F13D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7469E413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BF778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198AE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F5C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66F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3C1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6CE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EF7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5E72FD1E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F9521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C56C5" w14:textId="77777777" w:rsidR="0096763A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  <w:p w14:paraId="76E8DFF0" w14:textId="52E542B1" w:rsidR="002115AD" w:rsidRPr="00154049" w:rsidRDefault="002115AD" w:rsidP="0096763A">
            <w:pPr>
              <w:ind w:left="-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E8E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DE4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589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141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91C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D6475FB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55DD5" w14:textId="77777777" w:rsidR="0096763A" w:rsidRPr="00154049" w:rsidRDefault="0096763A" w:rsidP="0096763A">
            <w:pPr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 w:rsidRPr="00154049">
              <w:rPr>
                <w:sz w:val="28"/>
                <w:szCs w:val="28"/>
              </w:rPr>
              <w:t>детско</w:t>
            </w:r>
            <w:proofErr w:type="spellEnd"/>
            <w:r w:rsidRPr="00154049">
              <w:rPr>
                <w:sz w:val="28"/>
                <w:szCs w:val="28"/>
              </w:rPr>
              <w:t xml:space="preserve"> – юношеских школ)»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DB0D5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D05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6883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11000,2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EA4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EEF1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54F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732E03B7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EF2A2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ED92B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EF7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84C1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1B5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25B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43F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5AE13FD6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516B09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403E0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666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6D9A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10000,2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EFB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635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0A9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FE6FF8D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ACDAF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17D5A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CA2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2EA1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8300,2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D0E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7E1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42F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6E4E9C2D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E6A28F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F715B9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48E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9E1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43E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B83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811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5E067D5B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CA683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0D58E7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87BF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8C21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9F26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0B7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BB3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00AC52AA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03EB5E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6950C9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D0E7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147E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FF36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49C71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6826F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5AB1EE7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EBF150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574B1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553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BBB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F19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D15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071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5BD1723" w14:textId="77777777" w:rsidTr="0096763A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D4F12" w14:textId="77777777" w:rsidR="0096763A" w:rsidRPr="00154049" w:rsidRDefault="0096763A" w:rsidP="0096763A">
            <w:pPr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F467F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51A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838A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03C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FFF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B21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4DF3551A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D4ED6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65FA0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6EF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FEA1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6CB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913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35A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13A7927D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4AAB4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57037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C9F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F13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7997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48B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149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073845A8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B90A4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8A524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2D72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405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04F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6C8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376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22862CEA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4E11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C5639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8FE3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0E6BB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8A0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C5D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DC1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3EDAB080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5C189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E64E9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04B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40D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1F19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E07E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168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5DFB11DB" w14:textId="77777777" w:rsidTr="0096763A">
        <w:trPr>
          <w:cantSplit/>
          <w:trHeight w:val="3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203BA" w14:textId="77777777" w:rsidR="0096763A" w:rsidRPr="00154049" w:rsidRDefault="0096763A" w:rsidP="009676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5DF9E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A39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AC1F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EED0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7B55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1038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96763A" w:rsidRPr="00154049" w14:paraId="0263AD77" w14:textId="77777777" w:rsidTr="0096763A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E8D7E1" w14:textId="77777777" w:rsidR="0096763A" w:rsidRPr="00154049" w:rsidRDefault="0096763A" w:rsidP="009676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AE73A2" w14:textId="77777777" w:rsidR="0096763A" w:rsidRPr="00154049" w:rsidRDefault="0096763A" w:rsidP="0096763A">
            <w:pPr>
              <w:ind w:left="-2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6DDBA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C4F42C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D82064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5F5F16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FC921" w14:textId="77777777" w:rsidR="0096763A" w:rsidRPr="00154049" w:rsidRDefault="0096763A" w:rsidP="0096763A">
            <w:pPr>
              <w:ind w:left="32"/>
              <w:jc w:val="center"/>
              <w:rPr>
                <w:sz w:val="28"/>
                <w:szCs w:val="28"/>
              </w:rPr>
            </w:pPr>
          </w:p>
        </w:tc>
      </w:tr>
    </w:tbl>
    <w:p w14:paraId="450263BB" w14:textId="77777777" w:rsidR="0096763A" w:rsidRPr="00154049" w:rsidRDefault="0096763A" w:rsidP="0096763A">
      <w:pPr>
        <w:rPr>
          <w:sz w:val="10"/>
          <w:szCs w:val="10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65"/>
        <w:gridCol w:w="3450"/>
      </w:tblGrid>
      <w:tr w:rsidR="00154049" w:rsidRPr="00154049" w14:paraId="587ADE9C" w14:textId="77777777" w:rsidTr="00154049">
        <w:tc>
          <w:tcPr>
            <w:tcW w:w="6365" w:type="dxa"/>
            <w:hideMark/>
          </w:tcPr>
          <w:p w14:paraId="4258EF58" w14:textId="77777777" w:rsidR="0096763A" w:rsidRDefault="0096763A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14:paraId="37FEE7DF" w14:textId="45900D3E"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154049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450" w:type="dxa"/>
          </w:tcPr>
          <w:p w14:paraId="4912274F" w14:textId="77777777"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4049" w:rsidRPr="00154049" w14:paraId="7E0E2DC1" w14:textId="77777777" w:rsidTr="00154049">
        <w:tc>
          <w:tcPr>
            <w:tcW w:w="6365" w:type="dxa"/>
            <w:hideMark/>
          </w:tcPr>
          <w:p w14:paraId="7CBAE980" w14:textId="77777777"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  <w:tc>
          <w:tcPr>
            <w:tcW w:w="3450" w:type="dxa"/>
          </w:tcPr>
          <w:p w14:paraId="299CC3BF" w14:textId="77777777"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4049" w:rsidRPr="00154049" w14:paraId="4583065B" w14:textId="77777777" w:rsidTr="00154049">
        <w:tc>
          <w:tcPr>
            <w:tcW w:w="6365" w:type="dxa"/>
            <w:hideMark/>
          </w:tcPr>
          <w:p w14:paraId="00FE4E3C" w14:textId="77777777" w:rsidR="00154049" w:rsidRPr="00154049" w:rsidRDefault="00154049" w:rsidP="001540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3450" w:type="dxa"/>
            <w:hideMark/>
          </w:tcPr>
          <w:p w14:paraId="370C16DC" w14:textId="77777777"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65D5BF33" w14:textId="77777777"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5415058E" w14:textId="77777777" w:rsidR="00154049" w:rsidRPr="00154049" w:rsidRDefault="00154049" w:rsidP="00154049">
            <w:pPr>
              <w:autoSpaceDE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54049">
              <w:rPr>
                <w:bCs/>
                <w:color w:val="000000"/>
                <w:sz w:val="28"/>
                <w:szCs w:val="28"/>
              </w:rPr>
              <w:t>А.А. Мясоедова</w:t>
            </w:r>
          </w:p>
        </w:tc>
      </w:tr>
    </w:tbl>
    <w:p w14:paraId="4E97AEDE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2C1C6460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84375AA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2F05DCD7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EF5F508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CC5EDFB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204760E5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6D5CF932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22D0E25C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4288AC2D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0422280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4324E68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28F6D7AE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20BCF745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C66C95E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E47D092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4195E70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C48A9A8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6AA169FF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4D6C3EEB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4CB68AB2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1F3B9E4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4E2F1088" w14:textId="77777777" w:rsid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7E9A0DCA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770FFD29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3B6FF49F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10852CD" w14:textId="5B243B44" w:rsid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802909F" w14:textId="3572F356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5EE0056" w14:textId="668FB1C4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31A393D5" w14:textId="6B6B0DDF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5000666" w14:textId="6D021732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440D673" w14:textId="466FA1DD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43A17BF1" w14:textId="251CB288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8F9C70C" w14:textId="015607AE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C715C66" w14:textId="03F2AC1F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FC1D1E5" w14:textId="199DED40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AA3666C" w14:textId="499D2396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2C6B0FFA" w14:textId="2250C589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0FB6D8D6" w14:textId="74A948D4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D5BEAF9" w14:textId="6A5212F8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69AE9CFE" w14:textId="6AC9A180" w:rsidR="0096763A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5445948C" w14:textId="77777777" w:rsidR="0096763A" w:rsidRPr="00154049" w:rsidRDefault="0096763A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475D508C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61E7EF09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19CA26DB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14:paraId="7B415953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sectPr w:rsidR="00154049" w:rsidRPr="00154049" w:rsidSect="0017170A">
      <w:footerReference w:type="default" r:id="rId11"/>
      <w:footerReference w:type="first" r:id="rId12"/>
      <w:pgSz w:w="11906" w:h="16838"/>
      <w:pgMar w:top="1134" w:right="850" w:bottom="1134" w:left="1701" w:header="708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422AF" w14:textId="77777777" w:rsidR="0024633C" w:rsidRDefault="0024633C" w:rsidP="00154049">
      <w:r>
        <w:separator/>
      </w:r>
    </w:p>
  </w:endnote>
  <w:endnote w:type="continuationSeparator" w:id="0">
    <w:p w14:paraId="66ED97C8" w14:textId="77777777" w:rsidR="0024633C" w:rsidRDefault="0024633C" w:rsidP="0015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4C7D" w14:textId="77777777" w:rsidR="00263180" w:rsidRDefault="00263180" w:rsidP="00263180">
    <w:pPr>
      <w:pStyle w:val="a7"/>
      <w:rPr>
        <w:sz w:val="16"/>
        <w:szCs w:val="16"/>
      </w:rPr>
    </w:pPr>
    <w:r w:rsidRPr="0016374E">
      <w:rPr>
        <w:sz w:val="16"/>
        <w:szCs w:val="16"/>
      </w:rPr>
      <w:t xml:space="preserve">постановление от </w:t>
    </w:r>
    <w:r>
      <w:rPr>
        <w:sz w:val="16"/>
        <w:szCs w:val="16"/>
      </w:rPr>
      <w:t>«__» ________________</w:t>
    </w:r>
    <w:r w:rsidRPr="0016374E">
      <w:rPr>
        <w:sz w:val="16"/>
        <w:szCs w:val="16"/>
      </w:rPr>
      <w:t xml:space="preserve"> № </w:t>
    </w:r>
    <w:r>
      <w:rPr>
        <w:sz w:val="16"/>
        <w:szCs w:val="16"/>
      </w:rPr>
      <w:t>________</w:t>
    </w:r>
    <w:r w:rsidRPr="0016374E">
      <w:rPr>
        <w:sz w:val="16"/>
        <w:szCs w:val="16"/>
      </w:rPr>
      <w:t xml:space="preserve">       </w:t>
    </w:r>
    <w:r>
      <w:rPr>
        <w:sz w:val="16"/>
        <w:szCs w:val="16"/>
      </w:rPr>
      <w:t xml:space="preserve">                                                                            </w:t>
    </w:r>
    <w:r w:rsidRPr="0016374E">
      <w:rPr>
        <w:sz w:val="16"/>
        <w:szCs w:val="16"/>
      </w:rPr>
      <w:t xml:space="preserve">                                   страница 2</w:t>
    </w:r>
  </w:p>
  <w:p w14:paraId="7E6DE6DB" w14:textId="77777777" w:rsidR="00263180" w:rsidRDefault="002631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358263"/>
      <w:docPartObj>
        <w:docPartGallery w:val="Page Numbers (Bottom of Page)"/>
        <w:docPartUnique/>
      </w:docPartObj>
    </w:sdtPr>
    <w:sdtEndPr/>
    <w:sdtContent>
      <w:p w14:paraId="487E7B2C" w14:textId="77777777" w:rsidR="00263180" w:rsidRDefault="0024633C">
        <w:pPr>
          <w:pStyle w:val="a7"/>
          <w:jc w:val="right"/>
        </w:pPr>
      </w:p>
    </w:sdtContent>
  </w:sdt>
  <w:p w14:paraId="37480FBE" w14:textId="77777777" w:rsidR="00263180" w:rsidRDefault="00263180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891893"/>
      <w:docPartObj>
        <w:docPartGallery w:val="Page Numbers (Bottom of Page)"/>
        <w:docPartUnique/>
      </w:docPartObj>
    </w:sdtPr>
    <w:sdtEndPr/>
    <w:sdtContent>
      <w:p w14:paraId="6368CA78" w14:textId="77777777" w:rsidR="00263180" w:rsidRDefault="002631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C497E" w14:textId="77777777" w:rsidR="00263180" w:rsidRDefault="0026318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868133"/>
      <w:docPartObj>
        <w:docPartGallery w:val="Page Numbers (Bottom of Page)"/>
        <w:docPartUnique/>
      </w:docPartObj>
    </w:sdtPr>
    <w:sdtEndPr/>
    <w:sdtContent>
      <w:p w14:paraId="6A93B5AC" w14:textId="77777777" w:rsidR="00263180" w:rsidRDefault="002631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D89A3" w14:textId="77777777" w:rsidR="00263180" w:rsidRDefault="00263180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B5F25" w14:textId="77777777" w:rsidR="0024633C" w:rsidRDefault="0024633C" w:rsidP="00154049">
      <w:r>
        <w:separator/>
      </w:r>
    </w:p>
  </w:footnote>
  <w:footnote w:type="continuationSeparator" w:id="0">
    <w:p w14:paraId="4961F98E" w14:textId="77777777" w:rsidR="0024633C" w:rsidRDefault="0024633C" w:rsidP="0015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9"/>
    <w:rsid w:val="00025FD1"/>
    <w:rsid w:val="000877E6"/>
    <w:rsid w:val="00154049"/>
    <w:rsid w:val="0017170A"/>
    <w:rsid w:val="001C062E"/>
    <w:rsid w:val="002115AD"/>
    <w:rsid w:val="002411C6"/>
    <w:rsid w:val="0024633C"/>
    <w:rsid w:val="00263180"/>
    <w:rsid w:val="00342F8F"/>
    <w:rsid w:val="00445F2D"/>
    <w:rsid w:val="00521BF1"/>
    <w:rsid w:val="005569C1"/>
    <w:rsid w:val="007A3675"/>
    <w:rsid w:val="00877567"/>
    <w:rsid w:val="0096763A"/>
    <w:rsid w:val="00A83703"/>
    <w:rsid w:val="00BC3710"/>
    <w:rsid w:val="00C037BB"/>
    <w:rsid w:val="00C650B9"/>
    <w:rsid w:val="00D46501"/>
    <w:rsid w:val="00E61717"/>
    <w:rsid w:val="00EF0CB3"/>
    <w:rsid w:val="00F22A3D"/>
    <w:rsid w:val="00F65C13"/>
    <w:rsid w:val="00F9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A4D9"/>
  <w15:chartTrackingRefBased/>
  <w15:docId w15:val="{EEAB8C59-EB4D-40C9-AF30-17AFEA8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Заголовок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C16E2-6026-45C4-9D6E-C08DA8C9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2020-04-07T07:10:00Z</cp:lastPrinted>
  <dcterms:created xsi:type="dcterms:W3CDTF">2020-04-08T08:32:00Z</dcterms:created>
  <dcterms:modified xsi:type="dcterms:W3CDTF">2020-04-08T10:02:00Z</dcterms:modified>
</cp:coreProperties>
</file>