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9D" w:rsidRDefault="00645962" w:rsidP="0027229D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9D" w:rsidRDefault="0027229D" w:rsidP="0027229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7229D" w:rsidRDefault="0027229D" w:rsidP="0027229D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7229D" w:rsidRPr="005555BA" w:rsidRDefault="0027229D" w:rsidP="0027229D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87F7D">
        <w:rPr>
          <w:sz w:val="32"/>
          <w:szCs w:val="32"/>
          <w:lang w:val="ru-RU"/>
        </w:rPr>
        <w:t>ОКРУГА</w:t>
      </w:r>
    </w:p>
    <w:p w:rsidR="0027229D" w:rsidRPr="005555BA" w:rsidRDefault="006C1202" w:rsidP="006C1202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7229D" w:rsidRDefault="0027229D" w:rsidP="0027229D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3D07D3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3D07D3">
        <w:rPr>
          <w:sz w:val="28"/>
          <w:szCs w:val="28"/>
        </w:rPr>
        <w:t xml:space="preserve"> июля 2025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3D07D3">
        <w:t xml:space="preserve"> </w:t>
      </w:r>
      <w:r w:rsidR="003D07D3">
        <w:rPr>
          <w:sz w:val="28"/>
          <w:szCs w:val="28"/>
        </w:rPr>
        <w:t>667-П</w:t>
      </w:r>
    </w:p>
    <w:p w:rsidR="0027229D" w:rsidRDefault="0027229D" w:rsidP="0027229D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3A4371" w:rsidRPr="00B573BC" w:rsidRDefault="003A4371" w:rsidP="00B1009F">
      <w:pPr>
        <w:autoSpaceDE w:val="0"/>
        <w:autoSpaceDN w:val="0"/>
        <w:adjustRightInd w:val="0"/>
        <w:spacing w:before="120"/>
        <w:jc w:val="center"/>
      </w:pPr>
    </w:p>
    <w:p w:rsidR="007D5FE6" w:rsidRDefault="0027229D" w:rsidP="001E5CF1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E5CF1">
        <w:rPr>
          <w:b/>
          <w:sz w:val="28"/>
          <w:szCs w:val="28"/>
        </w:rPr>
        <w:t xml:space="preserve"> признании утратившим силу нормативно-правового акта</w:t>
      </w:r>
    </w:p>
    <w:p w:rsidR="007D5FE6" w:rsidRPr="00840201" w:rsidRDefault="007D5FE6" w:rsidP="007D5FE6">
      <w:pPr>
        <w:pStyle w:val="Iauiue"/>
        <w:jc w:val="center"/>
        <w:rPr>
          <w:b/>
          <w:sz w:val="28"/>
          <w:szCs w:val="28"/>
        </w:rPr>
      </w:pPr>
    </w:p>
    <w:p w:rsidR="007D5FE6" w:rsidRDefault="00F153A0" w:rsidP="007D5FE6">
      <w:pPr>
        <w:pStyle w:val="Iauiue"/>
        <w:ind w:firstLine="709"/>
        <w:jc w:val="both"/>
        <w:rPr>
          <w:sz w:val="28"/>
          <w:szCs w:val="28"/>
        </w:rPr>
      </w:pPr>
      <w:r w:rsidRPr="007D5FE6">
        <w:rPr>
          <w:sz w:val="28"/>
          <w:szCs w:val="28"/>
        </w:rPr>
        <w:t>В целях приведения нормативных правовых актов в соответствие</w:t>
      </w:r>
      <w:r w:rsidR="007D5FE6">
        <w:rPr>
          <w:sz w:val="28"/>
          <w:szCs w:val="28"/>
        </w:rPr>
        <w:t xml:space="preserve">                          </w:t>
      </w:r>
      <w:r w:rsidRPr="007D5FE6">
        <w:rPr>
          <w:sz w:val="28"/>
          <w:szCs w:val="28"/>
        </w:rPr>
        <w:t xml:space="preserve"> с действующим законодательством</w:t>
      </w:r>
      <w:r w:rsidR="00874FD0">
        <w:rPr>
          <w:sz w:val="28"/>
          <w:szCs w:val="28"/>
        </w:rPr>
        <w:t>, руководствуясь ст. 61 Устава муниципального образования Промышленновский муниципальный округ</w:t>
      </w:r>
      <w:r w:rsidR="008B542D">
        <w:rPr>
          <w:sz w:val="28"/>
          <w:szCs w:val="28"/>
        </w:rPr>
        <w:t xml:space="preserve"> Кемеровской области - Кузбасса</w:t>
      </w:r>
      <w:r w:rsidR="00061C72" w:rsidRPr="007D5FE6">
        <w:rPr>
          <w:sz w:val="28"/>
          <w:szCs w:val="28"/>
        </w:rPr>
        <w:t>:</w:t>
      </w:r>
    </w:p>
    <w:p w:rsidR="00E1438F" w:rsidRPr="002918A4" w:rsidRDefault="001E5CF1" w:rsidP="00E1438F">
      <w:pPr>
        <w:pStyle w:val="11"/>
      </w:pPr>
      <w:r>
        <w:t>1.</w:t>
      </w:r>
      <w:r w:rsidR="00E1438F">
        <w:t xml:space="preserve"> </w:t>
      </w:r>
      <w:r w:rsidR="00E1438F" w:rsidRPr="0008575C">
        <w:t xml:space="preserve">Признать утратившим силу </w:t>
      </w:r>
      <w:r w:rsidR="00E1438F">
        <w:t>постановление</w:t>
      </w:r>
      <w:r w:rsidR="00E1438F" w:rsidRPr="0008575C">
        <w:t xml:space="preserve"> администрации Промышленновского муниципального </w:t>
      </w:r>
      <w:r w:rsidR="00E1438F">
        <w:t>округа</w:t>
      </w:r>
      <w:r w:rsidR="00E1438F" w:rsidRPr="0008575C">
        <w:t xml:space="preserve"> от </w:t>
      </w:r>
      <w:r w:rsidR="00E1438F">
        <w:t>27.05.2022</w:t>
      </w:r>
      <w:r w:rsidR="00E1438F" w:rsidRPr="007A61CE">
        <w:t xml:space="preserve"> № </w:t>
      </w:r>
      <w:r w:rsidR="00E1438F">
        <w:t>723-П</w:t>
      </w:r>
      <w:r w:rsidR="00E1438F" w:rsidRPr="0008575C">
        <w:t xml:space="preserve"> </w:t>
      </w:r>
      <w:r w:rsidR="00E1438F">
        <w:t xml:space="preserve">                                </w:t>
      </w:r>
      <w:r w:rsidR="00E1438F" w:rsidRPr="00061C72">
        <w:rPr>
          <w:szCs w:val="28"/>
        </w:rPr>
        <w:t>«О создании комиссии по противодействию коррупции в муниципальных учреждениях и предприяти</w:t>
      </w:r>
      <w:r w:rsidR="00E1438F">
        <w:rPr>
          <w:szCs w:val="28"/>
        </w:rPr>
        <w:t xml:space="preserve">ях </w:t>
      </w:r>
      <w:r w:rsidR="00E1438F" w:rsidRPr="00061C72">
        <w:rPr>
          <w:szCs w:val="28"/>
        </w:rPr>
        <w:t>Промышленновского муниципального округа»</w:t>
      </w:r>
      <w:r w:rsidR="00E1438F">
        <w:t>.</w:t>
      </w:r>
    </w:p>
    <w:p w:rsidR="00061C72" w:rsidRDefault="00061C72" w:rsidP="00061C72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1DE5">
        <w:rPr>
          <w:sz w:val="28"/>
          <w:szCs w:val="28"/>
        </w:rPr>
        <w:t xml:space="preserve">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</w:t>
      </w:r>
      <w:r w:rsidR="006E3226">
        <w:rPr>
          <w:sz w:val="28"/>
          <w:szCs w:val="28"/>
        </w:rPr>
        <w:t xml:space="preserve">на официальном сайте администрации Промышленновского муниципального </w:t>
      </w:r>
      <w:r w:rsidR="00587F7D">
        <w:rPr>
          <w:sz w:val="28"/>
          <w:szCs w:val="28"/>
        </w:rPr>
        <w:t>округа</w:t>
      </w:r>
      <w:r w:rsidR="006E3226">
        <w:rPr>
          <w:sz w:val="28"/>
          <w:szCs w:val="28"/>
        </w:rPr>
        <w:t xml:space="preserve">                                      в </w:t>
      </w:r>
      <w:r w:rsidR="00E86E71">
        <w:rPr>
          <w:sz w:val="28"/>
          <w:szCs w:val="28"/>
        </w:rPr>
        <w:t>информационно-телекоммуникационной сети «</w:t>
      </w:r>
      <w:r w:rsidR="006E3226">
        <w:rPr>
          <w:sz w:val="28"/>
          <w:szCs w:val="28"/>
        </w:rPr>
        <w:t>Интернет</w:t>
      </w:r>
      <w:r w:rsidR="00E86E71">
        <w:rPr>
          <w:sz w:val="28"/>
          <w:szCs w:val="28"/>
        </w:rPr>
        <w:t>»</w:t>
      </w:r>
      <w:r w:rsidR="006E3226">
        <w:rPr>
          <w:sz w:val="28"/>
          <w:szCs w:val="28"/>
        </w:rPr>
        <w:t>.</w:t>
      </w:r>
    </w:p>
    <w:p w:rsidR="00061C72" w:rsidRDefault="00061C72" w:rsidP="00061C72">
      <w:pPr>
        <w:pStyle w:val="11"/>
      </w:pPr>
      <w:r>
        <w:t>3</w:t>
      </w:r>
      <w:r w:rsidRPr="0008575C">
        <w:t>.</w:t>
      </w:r>
      <w:r>
        <w:t> </w:t>
      </w:r>
      <w:r w:rsidRPr="0008575C">
        <w:t xml:space="preserve">Контроль за исполнением настоящего распоряжения возложить </w:t>
      </w:r>
      <w:r>
        <w:t xml:space="preserve">                           </w:t>
      </w:r>
      <w:r w:rsidRPr="0008575C">
        <w:t>на</w:t>
      </w:r>
      <w:r>
        <w:t xml:space="preserve"> зам</w:t>
      </w:r>
      <w:r w:rsidRPr="0008575C">
        <w:t xml:space="preserve">естителя главы Промышленновского муниципального </w:t>
      </w:r>
      <w:r>
        <w:t>округа                                         С.С. Хасанову.</w:t>
      </w:r>
    </w:p>
    <w:p w:rsidR="00915F88" w:rsidRPr="00B11610" w:rsidRDefault="00061C72" w:rsidP="00061C7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3226">
        <w:rPr>
          <w:sz w:val="28"/>
          <w:szCs w:val="28"/>
        </w:rPr>
        <w:t>Постановление</w:t>
      </w:r>
      <w:r w:rsidR="006E3226" w:rsidRPr="00520255">
        <w:rPr>
          <w:sz w:val="28"/>
          <w:szCs w:val="28"/>
        </w:rPr>
        <w:t xml:space="preserve"> вступает в силу со дня подписания</w:t>
      </w:r>
      <w:r w:rsidR="006E3226">
        <w:rPr>
          <w:sz w:val="28"/>
          <w:szCs w:val="28"/>
        </w:rPr>
        <w:t>.</w:t>
      </w:r>
    </w:p>
    <w:p w:rsidR="007D5FE6" w:rsidRDefault="007D5FE6" w:rsidP="00586A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5CF1" w:rsidRDefault="001E5CF1" w:rsidP="00586A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5CF1" w:rsidRDefault="001E5CF1" w:rsidP="00586A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6088D" w:rsidRPr="007525BA" w:rsidTr="002267FF">
        <w:tc>
          <w:tcPr>
            <w:tcW w:w="5882" w:type="dxa"/>
            <w:shd w:val="clear" w:color="auto" w:fill="auto"/>
          </w:tcPr>
          <w:p w:rsidR="0036088D" w:rsidRPr="007525BA" w:rsidRDefault="0036088D" w:rsidP="00226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36088D" w:rsidRPr="007525BA" w:rsidRDefault="0036088D" w:rsidP="00226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88D" w:rsidRPr="007525BA" w:rsidTr="002267FF">
        <w:tc>
          <w:tcPr>
            <w:tcW w:w="5882" w:type="dxa"/>
            <w:shd w:val="clear" w:color="auto" w:fill="auto"/>
          </w:tcPr>
          <w:p w:rsidR="0036088D" w:rsidRPr="007525BA" w:rsidRDefault="0036088D" w:rsidP="00226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587F7D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36088D" w:rsidRPr="007525BA" w:rsidRDefault="004A1A95" w:rsidP="002267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061C72" w:rsidRDefault="00061C72" w:rsidP="0036088D">
      <w:pPr>
        <w:autoSpaceDE w:val="0"/>
        <w:autoSpaceDN w:val="0"/>
        <w:adjustRightInd w:val="0"/>
        <w:ind w:firstLine="708"/>
      </w:pPr>
    </w:p>
    <w:p w:rsidR="001E5CF1" w:rsidRDefault="001E5CF1" w:rsidP="0036088D">
      <w:pPr>
        <w:autoSpaceDE w:val="0"/>
        <w:autoSpaceDN w:val="0"/>
        <w:adjustRightInd w:val="0"/>
        <w:ind w:firstLine="708"/>
      </w:pPr>
    </w:p>
    <w:p w:rsidR="001E5CF1" w:rsidRDefault="001E5CF1" w:rsidP="0036088D">
      <w:pPr>
        <w:autoSpaceDE w:val="0"/>
        <w:autoSpaceDN w:val="0"/>
        <w:adjustRightInd w:val="0"/>
        <w:ind w:firstLine="708"/>
      </w:pPr>
    </w:p>
    <w:p w:rsidR="001E5CF1" w:rsidRDefault="001E5CF1" w:rsidP="0036088D">
      <w:pPr>
        <w:autoSpaceDE w:val="0"/>
        <w:autoSpaceDN w:val="0"/>
        <w:adjustRightInd w:val="0"/>
        <w:ind w:firstLine="708"/>
      </w:pPr>
    </w:p>
    <w:p w:rsidR="001E5CF1" w:rsidRDefault="001E5CF1" w:rsidP="0036088D">
      <w:pPr>
        <w:autoSpaceDE w:val="0"/>
        <w:autoSpaceDN w:val="0"/>
        <w:adjustRightInd w:val="0"/>
        <w:ind w:firstLine="708"/>
      </w:pPr>
    </w:p>
    <w:p w:rsidR="0036088D" w:rsidRDefault="0036088D" w:rsidP="0036088D">
      <w:pPr>
        <w:autoSpaceDE w:val="0"/>
        <w:autoSpaceDN w:val="0"/>
        <w:adjustRightInd w:val="0"/>
      </w:pPr>
      <w:r>
        <w:t xml:space="preserve">Исп. </w:t>
      </w:r>
      <w:r w:rsidR="00E86E71">
        <w:t>Д.А</w:t>
      </w:r>
      <w:r w:rsidR="004A1A95">
        <w:t xml:space="preserve">. </w:t>
      </w:r>
      <w:r w:rsidR="00E86E71">
        <w:t>Володина</w:t>
      </w:r>
    </w:p>
    <w:p w:rsidR="00E86E71" w:rsidRPr="00E86E71" w:rsidRDefault="0036088D" w:rsidP="00E86E71">
      <w:pPr>
        <w:autoSpaceDE w:val="0"/>
        <w:autoSpaceDN w:val="0"/>
        <w:adjustRightInd w:val="0"/>
      </w:pPr>
      <w:r>
        <w:t>Тел. 74396</w:t>
      </w:r>
    </w:p>
    <w:sectPr w:rsidR="00E86E71" w:rsidRPr="00E86E71" w:rsidSect="001E5CF1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2D" w:rsidRDefault="008B542D">
      <w:r>
        <w:separator/>
      </w:r>
    </w:p>
  </w:endnote>
  <w:endnote w:type="continuationSeparator" w:id="0">
    <w:p w:rsidR="008B542D" w:rsidRDefault="008B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2D" w:rsidRDefault="00455D77" w:rsidP="009D14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B54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42D" w:rsidRDefault="008B542D" w:rsidP="00D7276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2D" w:rsidRDefault="008B542D">
    <w:pPr>
      <w:pStyle w:val="a5"/>
      <w:jc w:val="right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2D" w:rsidRDefault="008B542D">
      <w:r>
        <w:separator/>
      </w:r>
    </w:p>
  </w:footnote>
  <w:footnote w:type="continuationSeparator" w:id="0">
    <w:p w:rsidR="008B542D" w:rsidRDefault="008B5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0EC8"/>
    <w:multiLevelType w:val="hybridMultilevel"/>
    <w:tmpl w:val="C052C072"/>
    <w:lvl w:ilvl="0" w:tplc="D3CA6352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040046"/>
    <w:multiLevelType w:val="multilevel"/>
    <w:tmpl w:val="D92AE024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D4"/>
    <w:rsid w:val="00023E84"/>
    <w:rsid w:val="00040652"/>
    <w:rsid w:val="00047F5C"/>
    <w:rsid w:val="00061C72"/>
    <w:rsid w:val="00071B83"/>
    <w:rsid w:val="000869ED"/>
    <w:rsid w:val="000A007E"/>
    <w:rsid w:val="000E6918"/>
    <w:rsid w:val="001070DD"/>
    <w:rsid w:val="001124A1"/>
    <w:rsid w:val="00114A87"/>
    <w:rsid w:val="00115969"/>
    <w:rsid w:val="00116C78"/>
    <w:rsid w:val="0012300A"/>
    <w:rsid w:val="0012769D"/>
    <w:rsid w:val="001300BC"/>
    <w:rsid w:val="00136B2A"/>
    <w:rsid w:val="0015390C"/>
    <w:rsid w:val="001657BD"/>
    <w:rsid w:val="00183476"/>
    <w:rsid w:val="00183983"/>
    <w:rsid w:val="001853A6"/>
    <w:rsid w:val="001C2153"/>
    <w:rsid w:val="001E5CF1"/>
    <w:rsid w:val="002267FF"/>
    <w:rsid w:val="00240416"/>
    <w:rsid w:val="00240A05"/>
    <w:rsid w:val="00242AA0"/>
    <w:rsid w:val="00255875"/>
    <w:rsid w:val="0027229D"/>
    <w:rsid w:val="002762A5"/>
    <w:rsid w:val="002A4969"/>
    <w:rsid w:val="002F070E"/>
    <w:rsid w:val="002F30B7"/>
    <w:rsid w:val="00352C69"/>
    <w:rsid w:val="0036088D"/>
    <w:rsid w:val="00364D59"/>
    <w:rsid w:val="00396438"/>
    <w:rsid w:val="003A4371"/>
    <w:rsid w:val="003A50A5"/>
    <w:rsid w:val="003B6F89"/>
    <w:rsid w:val="003B7B60"/>
    <w:rsid w:val="003D07D3"/>
    <w:rsid w:val="003D4E94"/>
    <w:rsid w:val="003E051C"/>
    <w:rsid w:val="004236C0"/>
    <w:rsid w:val="00423CCF"/>
    <w:rsid w:val="004270BC"/>
    <w:rsid w:val="004409C5"/>
    <w:rsid w:val="0044290C"/>
    <w:rsid w:val="0044649A"/>
    <w:rsid w:val="00455D77"/>
    <w:rsid w:val="004577CB"/>
    <w:rsid w:val="004A1A95"/>
    <w:rsid w:val="004B623B"/>
    <w:rsid w:val="004B641D"/>
    <w:rsid w:val="004F1B13"/>
    <w:rsid w:val="00520204"/>
    <w:rsid w:val="005432BE"/>
    <w:rsid w:val="005776E1"/>
    <w:rsid w:val="00577F9D"/>
    <w:rsid w:val="00586AAA"/>
    <w:rsid w:val="00587F7D"/>
    <w:rsid w:val="00595FAF"/>
    <w:rsid w:val="005A3A92"/>
    <w:rsid w:val="005D0F24"/>
    <w:rsid w:val="005D3872"/>
    <w:rsid w:val="005F24DE"/>
    <w:rsid w:val="005F5083"/>
    <w:rsid w:val="00615235"/>
    <w:rsid w:val="0062446B"/>
    <w:rsid w:val="00626A02"/>
    <w:rsid w:val="00645962"/>
    <w:rsid w:val="00650500"/>
    <w:rsid w:val="006535B4"/>
    <w:rsid w:val="00664A9D"/>
    <w:rsid w:val="006812E0"/>
    <w:rsid w:val="006B65DB"/>
    <w:rsid w:val="006C1202"/>
    <w:rsid w:val="006C7A4D"/>
    <w:rsid w:val="006D37CA"/>
    <w:rsid w:val="006E27F9"/>
    <w:rsid w:val="006E3226"/>
    <w:rsid w:val="006E6E5F"/>
    <w:rsid w:val="00731649"/>
    <w:rsid w:val="00740173"/>
    <w:rsid w:val="00754336"/>
    <w:rsid w:val="007607B6"/>
    <w:rsid w:val="007A1CE3"/>
    <w:rsid w:val="007A567F"/>
    <w:rsid w:val="007B0301"/>
    <w:rsid w:val="007B5517"/>
    <w:rsid w:val="007C25DB"/>
    <w:rsid w:val="007D5FE6"/>
    <w:rsid w:val="008202D4"/>
    <w:rsid w:val="008544F5"/>
    <w:rsid w:val="00874FD0"/>
    <w:rsid w:val="008A4948"/>
    <w:rsid w:val="008A7ACD"/>
    <w:rsid w:val="008B1CE4"/>
    <w:rsid w:val="008B3AE1"/>
    <w:rsid w:val="008B542D"/>
    <w:rsid w:val="008D2D4E"/>
    <w:rsid w:val="008D53F5"/>
    <w:rsid w:val="008D5807"/>
    <w:rsid w:val="008D7EA9"/>
    <w:rsid w:val="008F08BE"/>
    <w:rsid w:val="008F0EBF"/>
    <w:rsid w:val="008F4E8F"/>
    <w:rsid w:val="00915F88"/>
    <w:rsid w:val="00927550"/>
    <w:rsid w:val="00933F3F"/>
    <w:rsid w:val="00934B99"/>
    <w:rsid w:val="00940B8A"/>
    <w:rsid w:val="00943B4D"/>
    <w:rsid w:val="00946FAF"/>
    <w:rsid w:val="0095462B"/>
    <w:rsid w:val="0098538F"/>
    <w:rsid w:val="00986F94"/>
    <w:rsid w:val="009A5CD5"/>
    <w:rsid w:val="009B26A8"/>
    <w:rsid w:val="009C383A"/>
    <w:rsid w:val="009D145D"/>
    <w:rsid w:val="009F2FBB"/>
    <w:rsid w:val="009F63B6"/>
    <w:rsid w:val="00A362E8"/>
    <w:rsid w:val="00A72595"/>
    <w:rsid w:val="00A855A2"/>
    <w:rsid w:val="00A93E83"/>
    <w:rsid w:val="00AA2379"/>
    <w:rsid w:val="00AA2BFA"/>
    <w:rsid w:val="00AD68EE"/>
    <w:rsid w:val="00AE2404"/>
    <w:rsid w:val="00AF0BD7"/>
    <w:rsid w:val="00AF78C5"/>
    <w:rsid w:val="00B01161"/>
    <w:rsid w:val="00B1009F"/>
    <w:rsid w:val="00B11022"/>
    <w:rsid w:val="00B11610"/>
    <w:rsid w:val="00B20AE8"/>
    <w:rsid w:val="00B246ED"/>
    <w:rsid w:val="00B347EE"/>
    <w:rsid w:val="00B55067"/>
    <w:rsid w:val="00B573BC"/>
    <w:rsid w:val="00B73A3C"/>
    <w:rsid w:val="00B8298A"/>
    <w:rsid w:val="00BB1FE9"/>
    <w:rsid w:val="00BB6DC3"/>
    <w:rsid w:val="00BF1DE5"/>
    <w:rsid w:val="00C3757C"/>
    <w:rsid w:val="00C84603"/>
    <w:rsid w:val="00CD03C6"/>
    <w:rsid w:val="00CE50BF"/>
    <w:rsid w:val="00CE6276"/>
    <w:rsid w:val="00D1282A"/>
    <w:rsid w:val="00D157CD"/>
    <w:rsid w:val="00D5118F"/>
    <w:rsid w:val="00D7276D"/>
    <w:rsid w:val="00DC63FC"/>
    <w:rsid w:val="00DF5ED4"/>
    <w:rsid w:val="00E0240B"/>
    <w:rsid w:val="00E05E1C"/>
    <w:rsid w:val="00E1438F"/>
    <w:rsid w:val="00E43330"/>
    <w:rsid w:val="00E47936"/>
    <w:rsid w:val="00E55EEA"/>
    <w:rsid w:val="00E8018E"/>
    <w:rsid w:val="00E86E71"/>
    <w:rsid w:val="00E87E5E"/>
    <w:rsid w:val="00EA05D9"/>
    <w:rsid w:val="00EB6586"/>
    <w:rsid w:val="00ED5115"/>
    <w:rsid w:val="00EE0978"/>
    <w:rsid w:val="00EF4A59"/>
    <w:rsid w:val="00F11AA8"/>
    <w:rsid w:val="00F153A0"/>
    <w:rsid w:val="00F3409F"/>
    <w:rsid w:val="00F3411B"/>
    <w:rsid w:val="00F72B79"/>
    <w:rsid w:val="00F872AE"/>
    <w:rsid w:val="00F91E27"/>
    <w:rsid w:val="00FA71F2"/>
    <w:rsid w:val="00FA72EB"/>
    <w:rsid w:val="00FC62A1"/>
    <w:rsid w:val="00FD3D89"/>
    <w:rsid w:val="00FD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6E6E5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footer"/>
    <w:basedOn w:val="a"/>
    <w:link w:val="a6"/>
    <w:uiPriority w:val="99"/>
    <w:rsid w:val="00D7276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276D"/>
  </w:style>
  <w:style w:type="paragraph" w:customStyle="1" w:styleId="10">
    <w:name w:val="Обычный1"/>
    <w:rsid w:val="00E55EEA"/>
    <w:pPr>
      <w:spacing w:line="300" w:lineRule="auto"/>
    </w:pPr>
    <w:rPr>
      <w:snapToGrid w:val="0"/>
      <w:sz w:val="22"/>
    </w:rPr>
  </w:style>
  <w:style w:type="paragraph" w:styleId="a8">
    <w:name w:val="header"/>
    <w:basedOn w:val="a"/>
    <w:rsid w:val="00240A0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20AE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B20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3B7B60"/>
  </w:style>
  <w:style w:type="character" w:customStyle="1" w:styleId="a6">
    <w:name w:val="Нижний колонтитул Знак"/>
    <w:basedOn w:val="a0"/>
    <w:link w:val="a5"/>
    <w:uiPriority w:val="99"/>
    <w:rsid w:val="008D7EA9"/>
  </w:style>
  <w:style w:type="paragraph" w:customStyle="1" w:styleId="11">
    <w:name w:val="Стиль1"/>
    <w:basedOn w:val="a"/>
    <w:autoRedefine/>
    <w:rsid w:val="00061C72"/>
    <w:pPr>
      <w:ind w:firstLine="709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05BA-9E12-4E39-98A1-8F878EC9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8</cp:revision>
  <cp:lastPrinted>2025-07-09T07:36:00Z</cp:lastPrinted>
  <dcterms:created xsi:type="dcterms:W3CDTF">2025-06-19T03:50:00Z</dcterms:created>
  <dcterms:modified xsi:type="dcterms:W3CDTF">2025-07-15T08:50:00Z</dcterms:modified>
</cp:coreProperties>
</file>