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9C" w:rsidRDefault="0063779C" w:rsidP="005F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61E" w:rsidRDefault="005F1772" w:rsidP="005F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90618B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9061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1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90618B">
        <w:rPr>
          <w:rFonts w:ascii="Times New Roman" w:hAnsi="Times New Roman" w:cs="Times New Roman"/>
          <w:sz w:val="28"/>
          <w:szCs w:val="28"/>
        </w:rPr>
        <w:t>а</w:t>
      </w:r>
    </w:p>
    <w:p w:rsidR="0063779C" w:rsidRDefault="0063779C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72" w:rsidRDefault="00796165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40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5F1772">
        <w:rPr>
          <w:rFonts w:ascii="Times New Roman" w:hAnsi="Times New Roman" w:cs="Times New Roman"/>
          <w:sz w:val="28"/>
          <w:szCs w:val="28"/>
        </w:rPr>
        <w:t>.20</w:t>
      </w:r>
      <w:r w:rsidR="000F64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779C" w:rsidRDefault="0063779C" w:rsidP="005F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72" w:rsidRDefault="005F1772" w:rsidP="000F6401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4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223D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акта: </w:t>
      </w:r>
      <w:r w:rsidR="000F64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Промышленновского муниципального округа </w:t>
      </w:r>
      <w:r w:rsidR="00796165" w:rsidRPr="00796165">
        <w:rPr>
          <w:rFonts w:ascii="Times New Roman" w:hAnsi="Times New Roman" w:cs="Times New Roman"/>
          <w:sz w:val="28"/>
          <w:szCs w:val="28"/>
        </w:rPr>
        <w:t>«</w:t>
      </w:r>
      <w:r w:rsidR="00796165" w:rsidRPr="00796165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Промышленновского муниципального округа</w:t>
      </w:r>
      <w:r w:rsidR="00796165" w:rsidRPr="00796165">
        <w:rPr>
          <w:rFonts w:ascii="Times New Roman" w:hAnsi="Times New Roman" w:cs="Times New Roman"/>
          <w:sz w:val="28"/>
          <w:szCs w:val="28"/>
        </w:rPr>
        <w:t>».</w:t>
      </w:r>
    </w:p>
    <w:p w:rsidR="0063779C" w:rsidRDefault="0063779C" w:rsidP="005F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Разработчик муниципального правового акта </w:t>
      </w:r>
      <w:r w:rsidR="0090618B">
        <w:rPr>
          <w:rFonts w:ascii="Times New Roman" w:hAnsi="Times New Roman" w:cs="Times New Roman"/>
          <w:sz w:val="28"/>
          <w:szCs w:val="28"/>
        </w:rPr>
        <w:t xml:space="preserve">– сектор предпринимательства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06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</w:t>
      </w:r>
      <w:r w:rsidR="00D61FB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Публичные консультации проводились с </w:t>
      </w:r>
      <w:r w:rsidR="00796165">
        <w:rPr>
          <w:rFonts w:ascii="Times New Roman" w:hAnsi="Times New Roman" w:cs="Times New Roman"/>
          <w:sz w:val="28"/>
          <w:szCs w:val="28"/>
        </w:rPr>
        <w:t>11.06.2025-25.06.2025</w:t>
      </w:r>
      <w:r>
        <w:rPr>
          <w:rFonts w:ascii="Times New Roman" w:hAnsi="Times New Roman" w:cs="Times New Roman"/>
          <w:sz w:val="28"/>
          <w:szCs w:val="28"/>
        </w:rPr>
        <w:t xml:space="preserve"> в целях выявления в </w:t>
      </w:r>
      <w:r w:rsidR="002D136B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0618B">
        <w:rPr>
          <w:rFonts w:ascii="Times New Roman" w:hAnsi="Times New Roman" w:cs="Times New Roman"/>
          <w:sz w:val="28"/>
          <w:szCs w:val="28"/>
        </w:rPr>
        <w:t>указанно</w:t>
      </w:r>
      <w:r w:rsidR="002D136B">
        <w:rPr>
          <w:rFonts w:ascii="Times New Roman" w:hAnsi="Times New Roman" w:cs="Times New Roman"/>
          <w:sz w:val="28"/>
          <w:szCs w:val="28"/>
        </w:rPr>
        <w:t>го</w:t>
      </w:r>
      <w:r w:rsidR="0090618B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2D136B">
        <w:rPr>
          <w:rFonts w:ascii="Times New Roman" w:hAnsi="Times New Roman" w:cs="Times New Roman"/>
          <w:sz w:val="28"/>
          <w:szCs w:val="28"/>
        </w:rPr>
        <w:t>го</w:t>
      </w:r>
      <w:r w:rsidR="0090618B">
        <w:rPr>
          <w:rFonts w:ascii="Times New Roman" w:hAnsi="Times New Roman" w:cs="Times New Roman"/>
          <w:sz w:val="28"/>
          <w:szCs w:val="28"/>
        </w:rPr>
        <w:t xml:space="preserve"> акт</w:t>
      </w:r>
      <w:r w:rsidR="002D13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предпринимательской, инвестиционной и (или) иной деятельности.</w:t>
      </w:r>
    </w:p>
    <w:p w:rsidR="0063779C" w:rsidRDefault="0063779C" w:rsidP="005F1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Замечания по </w:t>
      </w:r>
      <w:r w:rsidR="0090618B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3779C" w:rsidRDefault="00972491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79C">
        <w:rPr>
          <w:rFonts w:ascii="Times New Roman" w:hAnsi="Times New Roman" w:cs="Times New Roman"/>
          <w:sz w:val="28"/>
          <w:szCs w:val="28"/>
        </w:rPr>
        <w:t>Положени</w:t>
      </w:r>
      <w:r w:rsidR="0090618B">
        <w:rPr>
          <w:rFonts w:ascii="Times New Roman" w:hAnsi="Times New Roman" w:cs="Times New Roman"/>
          <w:sz w:val="28"/>
          <w:szCs w:val="28"/>
        </w:rPr>
        <w:t>я,</w:t>
      </w:r>
      <w:r w:rsidR="0063779C">
        <w:rPr>
          <w:rFonts w:ascii="Times New Roman" w:hAnsi="Times New Roman" w:cs="Times New Roman"/>
          <w:sz w:val="28"/>
          <w:szCs w:val="28"/>
        </w:rPr>
        <w:t xml:space="preserve"> необоснованно затрудняющи</w:t>
      </w:r>
      <w:r w:rsidR="0090618B">
        <w:rPr>
          <w:rFonts w:ascii="Times New Roman" w:hAnsi="Times New Roman" w:cs="Times New Roman"/>
          <w:sz w:val="28"/>
          <w:szCs w:val="28"/>
        </w:rPr>
        <w:t>е</w:t>
      </w:r>
      <w:r w:rsidR="0063779C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предпринимательской, инвестиционной и (или) иной деятельности</w:t>
      </w:r>
      <w:r w:rsidR="0090618B">
        <w:rPr>
          <w:rFonts w:ascii="Times New Roman" w:hAnsi="Times New Roman" w:cs="Times New Roman"/>
          <w:sz w:val="28"/>
          <w:szCs w:val="28"/>
        </w:rPr>
        <w:t>,</w:t>
      </w:r>
      <w:r w:rsidR="0063779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3779C" w:rsidRDefault="0063779C" w:rsidP="0063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9C" w:rsidRDefault="0063779C" w:rsidP="0063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9C" w:rsidRDefault="0063779C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9C" w:rsidRDefault="0070223D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36B1">
        <w:rPr>
          <w:rFonts w:ascii="Times New Roman" w:hAnsi="Times New Roman" w:cs="Times New Roman"/>
          <w:sz w:val="28"/>
          <w:szCs w:val="28"/>
        </w:rPr>
        <w:t xml:space="preserve">  </w:t>
      </w:r>
      <w:r w:rsidR="00C94626">
        <w:rPr>
          <w:rFonts w:ascii="Times New Roman" w:hAnsi="Times New Roman" w:cs="Times New Roman"/>
          <w:sz w:val="28"/>
          <w:szCs w:val="28"/>
        </w:rPr>
        <w:t xml:space="preserve">  </w:t>
      </w:r>
      <w:r w:rsidR="00796165">
        <w:rPr>
          <w:rFonts w:ascii="Times New Roman" w:hAnsi="Times New Roman" w:cs="Times New Roman"/>
          <w:sz w:val="28"/>
          <w:szCs w:val="28"/>
        </w:rPr>
        <w:t xml:space="preserve">  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796165">
        <w:rPr>
          <w:rFonts w:ascii="Times New Roman" w:hAnsi="Times New Roman" w:cs="Times New Roman"/>
          <w:sz w:val="28"/>
          <w:szCs w:val="28"/>
        </w:rPr>
        <w:t>ь</w:t>
      </w:r>
      <w:r w:rsidRPr="0070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63779C" w:rsidRPr="005F1772" w:rsidRDefault="0063779C" w:rsidP="0063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</w:t>
      </w:r>
      <w:r w:rsidR="000F6401">
        <w:rPr>
          <w:rFonts w:ascii="Times New Roman" w:hAnsi="Times New Roman" w:cs="Times New Roman"/>
          <w:sz w:val="28"/>
          <w:szCs w:val="28"/>
        </w:rPr>
        <w:t xml:space="preserve">округа                      </w:t>
      </w:r>
      <w:r w:rsidR="00796165">
        <w:rPr>
          <w:rFonts w:ascii="Times New Roman" w:hAnsi="Times New Roman" w:cs="Times New Roman"/>
          <w:sz w:val="28"/>
          <w:szCs w:val="28"/>
        </w:rPr>
        <w:t>А.А. Селиверстова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3779C" w:rsidRPr="005F1772" w:rsidSect="00E9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72"/>
    <w:rsid w:val="000405A6"/>
    <w:rsid w:val="00080D59"/>
    <w:rsid w:val="000D7368"/>
    <w:rsid w:val="000F6401"/>
    <w:rsid w:val="001847DA"/>
    <w:rsid w:val="001B146F"/>
    <w:rsid w:val="00221116"/>
    <w:rsid w:val="002D136B"/>
    <w:rsid w:val="002F0CCA"/>
    <w:rsid w:val="00354A44"/>
    <w:rsid w:val="003669B1"/>
    <w:rsid w:val="003B647E"/>
    <w:rsid w:val="003C604B"/>
    <w:rsid w:val="0044578F"/>
    <w:rsid w:val="005536B1"/>
    <w:rsid w:val="00562DFB"/>
    <w:rsid w:val="005F1772"/>
    <w:rsid w:val="00626D25"/>
    <w:rsid w:val="0063779C"/>
    <w:rsid w:val="006D2A71"/>
    <w:rsid w:val="0070223D"/>
    <w:rsid w:val="007065E1"/>
    <w:rsid w:val="00724E18"/>
    <w:rsid w:val="00796165"/>
    <w:rsid w:val="007A594A"/>
    <w:rsid w:val="008F6A5A"/>
    <w:rsid w:val="0090618B"/>
    <w:rsid w:val="00972491"/>
    <w:rsid w:val="009A774C"/>
    <w:rsid w:val="00A11771"/>
    <w:rsid w:val="00A21869"/>
    <w:rsid w:val="00A346B9"/>
    <w:rsid w:val="00AA4B10"/>
    <w:rsid w:val="00C76585"/>
    <w:rsid w:val="00C94626"/>
    <w:rsid w:val="00CF1ABD"/>
    <w:rsid w:val="00D23C98"/>
    <w:rsid w:val="00D306A2"/>
    <w:rsid w:val="00D61FBD"/>
    <w:rsid w:val="00D70598"/>
    <w:rsid w:val="00DD1AD2"/>
    <w:rsid w:val="00E9261E"/>
    <w:rsid w:val="00E97C3D"/>
    <w:rsid w:val="00ED57D1"/>
    <w:rsid w:val="00F6433A"/>
    <w:rsid w:val="00F679A4"/>
    <w:rsid w:val="00FA1318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Минюшина Н.И.</dc:creator>
  <cp:lastModifiedBy>Минюшина Н.И.</cp:lastModifiedBy>
  <cp:revision>2</cp:revision>
  <cp:lastPrinted>2025-07-04T03:42:00Z</cp:lastPrinted>
  <dcterms:created xsi:type="dcterms:W3CDTF">2025-07-04T03:42:00Z</dcterms:created>
  <dcterms:modified xsi:type="dcterms:W3CDTF">2025-07-04T03:42:00Z</dcterms:modified>
</cp:coreProperties>
</file>